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823B" w14:textId="77777777" w:rsidR="00B24DCF" w:rsidRPr="00087E6D" w:rsidRDefault="00B24DCF" w:rsidP="00B24DCF">
      <w:pPr>
        <w:ind w:right="-1800"/>
        <w:rPr>
          <w:rFonts w:cs="B Traffic"/>
          <w:color w:val="FF0000"/>
          <w:rtl/>
        </w:rPr>
      </w:pPr>
    </w:p>
    <w:p w14:paraId="455BC62F" w14:textId="6EA268E8" w:rsidR="00B24DCF" w:rsidRPr="00565E83" w:rsidRDefault="00B24DCF" w:rsidP="00EF5D1D">
      <w:pPr>
        <w:jc w:val="center"/>
        <w:rPr>
          <w:rFonts w:cs="B Titr"/>
          <w:b/>
          <w:bCs/>
          <w:color w:val="EE0000"/>
          <w:sz w:val="22"/>
          <w:szCs w:val="22"/>
          <w:rtl/>
        </w:rPr>
      </w:pP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     لیست دروس ارائه شده برای دانشجویان رشته/گرایش جامعه شناسی </w:t>
      </w:r>
      <w:r w:rsidR="00DA2014" w:rsidRPr="00565E83">
        <w:rPr>
          <w:rFonts w:cs="B Titr" w:hint="cs"/>
          <w:b/>
          <w:bCs/>
          <w:color w:val="EE0000"/>
          <w:sz w:val="22"/>
          <w:szCs w:val="22"/>
          <w:rtl/>
        </w:rPr>
        <w:t>مسایل اجتماعی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ورودی   140</w:t>
      </w:r>
      <w:r w:rsidR="00911367">
        <w:rPr>
          <w:rFonts w:cs="B Titr" w:hint="cs"/>
          <w:b/>
          <w:bCs/>
          <w:color w:val="EE0000"/>
          <w:sz w:val="22"/>
          <w:szCs w:val="22"/>
          <w:rtl/>
        </w:rPr>
        <w:t>5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 نیمسال </w:t>
      </w:r>
      <w:r w:rsidR="0002771F" w:rsidRPr="00565E83">
        <w:rPr>
          <w:rFonts w:cs="B Titr" w:hint="cs"/>
          <w:b/>
          <w:bCs/>
          <w:color w:val="EE0000"/>
          <w:sz w:val="22"/>
          <w:szCs w:val="22"/>
          <w:rtl/>
        </w:rPr>
        <w:t>اول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 xml:space="preserve">   سالتحصیلی 140</w:t>
      </w:r>
      <w:r w:rsidR="00911367">
        <w:rPr>
          <w:rFonts w:cs="B Titr" w:hint="cs"/>
          <w:b/>
          <w:bCs/>
          <w:color w:val="EE0000"/>
          <w:sz w:val="22"/>
          <w:szCs w:val="22"/>
          <w:rtl/>
        </w:rPr>
        <w:t>6</w:t>
      </w:r>
      <w:r w:rsidRPr="00565E83">
        <w:rPr>
          <w:rFonts w:cs="B Titr" w:hint="cs"/>
          <w:b/>
          <w:bCs/>
          <w:color w:val="EE0000"/>
          <w:sz w:val="22"/>
          <w:szCs w:val="22"/>
          <w:rtl/>
        </w:rPr>
        <w:t>-140</w:t>
      </w:r>
      <w:r w:rsidR="00EF5D1D" w:rsidRPr="00565E83">
        <w:rPr>
          <w:rFonts w:cs="B Titr" w:hint="cs"/>
          <w:b/>
          <w:bCs/>
          <w:color w:val="EE0000"/>
          <w:sz w:val="22"/>
          <w:szCs w:val="22"/>
          <w:rtl/>
        </w:rPr>
        <w:t>5</w:t>
      </w:r>
    </w:p>
    <w:p w14:paraId="6CCECE1E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54C634F5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52EA6FBF" w14:textId="77777777" w:rsidR="00B24DCF" w:rsidRPr="00E876B4" w:rsidRDefault="00B24DCF" w:rsidP="00B24DCF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49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61"/>
        <w:gridCol w:w="709"/>
        <w:gridCol w:w="2693"/>
        <w:gridCol w:w="1240"/>
        <w:gridCol w:w="37"/>
        <w:gridCol w:w="644"/>
        <w:gridCol w:w="627"/>
        <w:gridCol w:w="1643"/>
        <w:gridCol w:w="625"/>
        <w:gridCol w:w="709"/>
        <w:gridCol w:w="9"/>
      </w:tblGrid>
      <w:tr w:rsidR="00F10F7F" w14:paraId="18DF51D2" w14:textId="77777777" w:rsidTr="009501F6">
        <w:trPr>
          <w:gridAfter w:val="1"/>
          <w:wAfter w:w="9" w:type="dxa"/>
          <w:trHeight w:val="329"/>
          <w:jc w:val="center"/>
        </w:trPr>
        <w:tc>
          <w:tcPr>
            <w:tcW w:w="156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CDDCF0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7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A1A1E8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26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CF608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نام کامل درس</w:t>
            </w:r>
          </w:p>
        </w:tc>
        <w:tc>
          <w:tcPr>
            <w:tcW w:w="124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0765F4" w14:textId="77777777" w:rsidR="00B24DCF" w:rsidRPr="00CB6C30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31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DEFB56" w14:textId="77777777" w:rsidR="00B24DCF" w:rsidRPr="00CB6C30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6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5CE6D6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تاریخ امتحان</w:t>
            </w:r>
          </w:p>
          <w:p w14:paraId="15107C5B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347F7604" w14:textId="77777777" w:rsidR="00B24DCF" w:rsidRPr="00CB6C30" w:rsidRDefault="00B24DCF" w:rsidP="003A4EC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</w:tr>
      <w:tr w:rsidR="00F10F7F" w14:paraId="7E5542A4" w14:textId="77777777" w:rsidTr="009501F6">
        <w:trPr>
          <w:gridAfter w:val="1"/>
          <w:wAfter w:w="9" w:type="dxa"/>
          <w:trHeight w:val="329"/>
          <w:jc w:val="center"/>
        </w:trPr>
        <w:tc>
          <w:tcPr>
            <w:tcW w:w="156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529B03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11A4FE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6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F39B7B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DA0BD83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931FC9" w14:textId="77777777" w:rsidR="00B24DCF" w:rsidRPr="00CB6C30" w:rsidRDefault="00B24DCF" w:rsidP="00CB6C30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729A6" w14:textId="77777777" w:rsidR="00B24DCF" w:rsidRPr="00CB6C30" w:rsidRDefault="00B24DCF" w:rsidP="00CB6C30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63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445B806" w14:textId="77777777" w:rsidR="00B24DCF" w:rsidRPr="00CB6C30" w:rsidRDefault="00B24DCF" w:rsidP="00CB6C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B1752E" w14:textId="77777777" w:rsidR="00B24DCF" w:rsidRPr="00CB6C30" w:rsidRDefault="00F10F7F" w:rsidP="00CB6C3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دقیقه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E925A1" w14:textId="77777777" w:rsidR="00B24DCF" w:rsidRPr="00CB6C30" w:rsidRDefault="00F10F7F" w:rsidP="00CB6C3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B6C30"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</w:tr>
      <w:tr w:rsidR="009560C4" w14:paraId="09FCC3D0" w14:textId="77777777" w:rsidTr="009501F6">
        <w:trPr>
          <w:gridAfter w:val="1"/>
          <w:wAfter w:w="9" w:type="dxa"/>
          <w:trHeight w:val="727"/>
          <w:jc w:val="center"/>
        </w:trPr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EA846B" w14:textId="77777777" w:rsidR="009560C4" w:rsidRPr="00E80632" w:rsidRDefault="009560C4" w:rsidP="009560C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9021602</w:t>
            </w:r>
          </w:p>
        </w:tc>
        <w:tc>
          <w:tcPr>
            <w:tcW w:w="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E6B3A4" w14:textId="0D0B7996" w:rsidR="009560C4" w:rsidRPr="00C86408" w:rsidRDefault="00DB75DB" w:rsidP="009560C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86408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2</w:t>
            </w:r>
          </w:p>
        </w:tc>
        <w:tc>
          <w:tcPr>
            <w:tcW w:w="2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869251" w14:textId="4EDCD791" w:rsidR="009560C4" w:rsidRPr="00181F93" w:rsidRDefault="009560C4" w:rsidP="009560C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نقد نظریه های</w:t>
            </w:r>
            <w:r w:rsidR="00911367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معاصر</w:t>
            </w: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جامعه شناسی</w:t>
            </w:r>
          </w:p>
        </w:tc>
        <w:tc>
          <w:tcPr>
            <w:tcW w:w="12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A7EB17" w14:textId="525C20AD" w:rsidR="009560C4" w:rsidRPr="00181F93" w:rsidRDefault="009560C4" w:rsidP="009560C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ایزدی</w:t>
            </w:r>
            <w:r w:rsidR="009501F6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جیران</w:t>
            </w:r>
          </w:p>
        </w:tc>
        <w:tc>
          <w:tcPr>
            <w:tcW w:w="6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F2BE01" w14:textId="77777777" w:rsidR="009560C4" w:rsidRPr="00181F93" w:rsidRDefault="009560C4" w:rsidP="009560C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6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6FEE60" w14:textId="77777777" w:rsidR="009560C4" w:rsidRPr="00181F93" w:rsidRDefault="009560C4" w:rsidP="009560C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18B3B1" w14:textId="6A6F185D" w:rsidR="009560C4" w:rsidRPr="00E80632" w:rsidRDefault="009560C4" w:rsidP="009560C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2</w:t>
            </w:r>
            <w:r w:rsidR="00911367"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7</w:t>
            </w: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/10/140</w:t>
            </w:r>
            <w:r w:rsidR="00911367"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6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B24679" w14:textId="77777777" w:rsidR="009560C4" w:rsidRPr="00C249E2" w:rsidRDefault="009560C4" w:rsidP="009560C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465A23" w14:textId="77777777" w:rsidR="009560C4" w:rsidRPr="00C249E2" w:rsidRDefault="009560C4" w:rsidP="009560C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F10F7F" w14:paraId="2669A1BE" w14:textId="77777777" w:rsidTr="009501F6">
        <w:trPr>
          <w:gridAfter w:val="1"/>
          <w:wAfter w:w="9" w:type="dxa"/>
          <w:trHeight w:val="501"/>
          <w:jc w:val="center"/>
        </w:trPr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F0C6E6" w14:textId="77777777" w:rsidR="00DA2014" w:rsidRPr="00E8063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9021604</w:t>
            </w:r>
          </w:p>
        </w:tc>
        <w:tc>
          <w:tcPr>
            <w:tcW w:w="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0B3234" w14:textId="79ED35CC" w:rsidR="00DA2014" w:rsidRPr="00C86408" w:rsidRDefault="00DB75DB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86408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2</w:t>
            </w:r>
          </w:p>
        </w:tc>
        <w:tc>
          <w:tcPr>
            <w:tcW w:w="2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91EE1F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روش تحقیق کمی پیشرفته</w:t>
            </w:r>
          </w:p>
        </w:tc>
        <w:tc>
          <w:tcPr>
            <w:tcW w:w="12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691792" w14:textId="7C223B99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علیزاده</w:t>
            </w:r>
            <w:r w:rsidR="00911367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اقدم</w:t>
            </w:r>
          </w:p>
        </w:tc>
        <w:tc>
          <w:tcPr>
            <w:tcW w:w="6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B9FCB5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6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2055DE" w14:textId="77777777" w:rsidR="00DA2014" w:rsidRPr="00181F93" w:rsidRDefault="00DA2014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8ADC45" w14:textId="3F50766A" w:rsidR="00DA2014" w:rsidRPr="00E80632" w:rsidRDefault="00911367" w:rsidP="00F10F7F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05</w:t>
            </w:r>
            <w:r w:rsidR="00A72FEC"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/11/140</w:t>
            </w: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6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12CDE" w14:textId="77777777" w:rsidR="00DA2014" w:rsidRPr="00C249E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930668" w14:textId="77777777" w:rsidR="00DA2014" w:rsidRPr="00C249E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F10F7F" w14:paraId="0A08BD36" w14:textId="77777777" w:rsidTr="009501F6">
        <w:trPr>
          <w:gridAfter w:val="1"/>
          <w:wAfter w:w="9" w:type="dxa"/>
          <w:trHeight w:val="739"/>
          <w:jc w:val="center"/>
        </w:trPr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6EC752" w14:textId="77777777" w:rsidR="00DA2014" w:rsidRPr="00E8063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99821008</w:t>
            </w:r>
          </w:p>
        </w:tc>
        <w:tc>
          <w:tcPr>
            <w:tcW w:w="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DE171B3" w14:textId="1C35BFD5" w:rsidR="00DA2014" w:rsidRPr="00C86408" w:rsidRDefault="00DB75DB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86408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2</w:t>
            </w:r>
          </w:p>
        </w:tc>
        <w:tc>
          <w:tcPr>
            <w:tcW w:w="2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D3C2DC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جامعه شناسی انحرافات</w:t>
            </w:r>
          </w:p>
        </w:tc>
        <w:tc>
          <w:tcPr>
            <w:tcW w:w="12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E73BCD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6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EE0510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6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44E545" w14:textId="77777777" w:rsidR="00DA2014" w:rsidRPr="00181F93" w:rsidRDefault="00DA2014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1C5337" w14:textId="4E772856" w:rsidR="00DA2014" w:rsidRPr="00E80632" w:rsidRDefault="00911367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07</w:t>
            </w:r>
            <w:r w:rsidR="00A72FEC"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/11/140</w:t>
            </w: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6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B16C4C" w14:textId="77777777" w:rsidR="00DA2014" w:rsidRPr="00C249E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94A19C" w14:textId="77777777" w:rsidR="00DA2014" w:rsidRPr="00C249E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F10F7F" w14:paraId="00262153" w14:textId="77777777" w:rsidTr="009501F6">
        <w:trPr>
          <w:gridAfter w:val="1"/>
          <w:wAfter w:w="9" w:type="dxa"/>
          <w:trHeight w:val="353"/>
          <w:jc w:val="center"/>
        </w:trPr>
        <w:tc>
          <w:tcPr>
            <w:tcW w:w="1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4F6470" w14:textId="77777777" w:rsidR="00DA2014" w:rsidRPr="00E8063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9021601</w:t>
            </w:r>
          </w:p>
        </w:tc>
        <w:tc>
          <w:tcPr>
            <w:tcW w:w="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CCC96B" w14:textId="550D176F" w:rsidR="00DA2014" w:rsidRPr="00C86408" w:rsidRDefault="00DB75DB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86408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2</w:t>
            </w:r>
          </w:p>
        </w:tc>
        <w:tc>
          <w:tcPr>
            <w:tcW w:w="2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57F892" w14:textId="4C5346F4" w:rsidR="00DA2014" w:rsidRPr="00181F93" w:rsidRDefault="009501F6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روشهای تحلیل </w:t>
            </w:r>
            <w:r w:rsidR="0002771F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آمار</w:t>
            </w:r>
            <w:r w:rsidR="00911367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ی</w:t>
            </w:r>
            <w:r w:rsidR="0002771F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پیشرفته و نرم افزارهای متناسب با آن</w:t>
            </w:r>
          </w:p>
        </w:tc>
        <w:tc>
          <w:tcPr>
            <w:tcW w:w="124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E7C5B1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دکترکوهی</w:t>
            </w:r>
          </w:p>
        </w:tc>
        <w:tc>
          <w:tcPr>
            <w:tcW w:w="6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97EA2D" w14:textId="77777777" w:rsidR="00DA2014" w:rsidRPr="00181F93" w:rsidRDefault="0002771F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6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FF6FC8" w14:textId="77777777" w:rsidR="00DA2014" w:rsidRPr="00181F93" w:rsidRDefault="00DA2014" w:rsidP="00DA2014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6FFE4E" w14:textId="0873BDFB" w:rsidR="00DA2014" w:rsidRPr="00E80632" w:rsidRDefault="00911367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  <w:r w:rsidR="00A72FEC"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/11/140</w:t>
            </w:r>
            <w:r w:rsidRPr="00E806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6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7BEE72" w14:textId="77777777" w:rsidR="00DA2014" w:rsidRPr="00C249E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77773D" w14:textId="77777777" w:rsidR="00DA2014" w:rsidRPr="00C249E2" w:rsidRDefault="007A2871" w:rsidP="00DA2014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C249E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B24DCF" w14:paraId="1415E645" w14:textId="77777777" w:rsidTr="009501F6">
        <w:trPr>
          <w:trHeight w:val="353"/>
          <w:jc w:val="center"/>
        </w:trPr>
        <w:tc>
          <w:tcPr>
            <w:tcW w:w="6247" w:type="dxa"/>
            <w:gridSpan w:val="5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51D92F8A" w14:textId="46CB4599" w:rsidR="00B24DCF" w:rsidRPr="00DB75DB" w:rsidRDefault="009501F6" w:rsidP="003A4EC1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8"/>
                <w:szCs w:val="28"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جمع واحد</w:t>
            </w:r>
          </w:p>
        </w:tc>
        <w:tc>
          <w:tcPr>
            <w:tcW w:w="12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1401986E" w14:textId="77777777" w:rsidR="00B24DCF" w:rsidRPr="00DB75DB" w:rsidRDefault="00565189" w:rsidP="003A4EC1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8"/>
                <w:szCs w:val="28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8</w:t>
            </w:r>
          </w:p>
        </w:tc>
        <w:tc>
          <w:tcPr>
            <w:tcW w:w="2977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14:paraId="1C4166EA" w14:textId="77777777" w:rsidR="00B24DCF" w:rsidRPr="00DB75DB" w:rsidRDefault="00B24DCF" w:rsidP="003A4EC1">
            <w:pPr>
              <w:jc w:val="center"/>
              <w:rPr>
                <w:rFonts w:ascii="Arial" w:hAnsi="Arial" w:cs="B Nazanin"/>
                <w:color w:val="2F5496" w:themeColor="accent5" w:themeShade="BF"/>
                <w:sz w:val="28"/>
                <w:szCs w:val="28"/>
              </w:rPr>
            </w:pPr>
          </w:p>
        </w:tc>
      </w:tr>
    </w:tbl>
    <w:p w14:paraId="51332359" w14:textId="77777777" w:rsidR="00ED1CB1" w:rsidRDefault="00ED1CB1" w:rsidP="00ED1CB1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1DFE12E" w14:textId="77777777" w:rsidR="00ED1CB1" w:rsidRDefault="00ED1CB1" w:rsidP="00ED1CB1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74CE5F00" w14:textId="77777777" w:rsidR="00ED1CB1" w:rsidRDefault="00ED1CB1" w:rsidP="00ED1CB1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C1F732B" w14:textId="6DA7A846" w:rsidR="00ED1CB1" w:rsidRDefault="00ED1CB1" w:rsidP="0002771F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 رشته جامعه‌شناسی</w:t>
      </w:r>
      <w:r w:rsidRPr="00ED1CB1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ED1CB1">
        <w:rPr>
          <w:rFonts w:cs="B Titr" w:hint="cs"/>
          <w:b/>
          <w:bCs/>
          <w:color w:val="FF0000"/>
          <w:rtl/>
        </w:rPr>
        <w:t>مسایل اجتماعی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 xml:space="preserve">ورودی </w:t>
      </w:r>
      <w:r w:rsidR="009501F6">
        <w:rPr>
          <w:rFonts w:cs="B Titr" w:hint="cs"/>
          <w:color w:val="FF0000"/>
          <w:rtl/>
        </w:rPr>
        <w:t>14051</w:t>
      </w:r>
      <w:r>
        <w:rPr>
          <w:rFonts w:cs="B Titr" w:hint="cs"/>
          <w:color w:val="FF0000"/>
          <w:rtl/>
        </w:rPr>
        <w:t xml:space="preserve">   </w:t>
      </w:r>
    </w:p>
    <w:p w14:paraId="4D920F50" w14:textId="6842AAD6" w:rsidR="00ED1CB1" w:rsidRPr="009A7E06" w:rsidRDefault="009501F6" w:rsidP="0002771F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نیمسال اول  </w:t>
      </w:r>
      <w:r w:rsidR="00ED1CB1">
        <w:rPr>
          <w:rFonts w:cs="B Titr" w:hint="cs"/>
          <w:b/>
          <w:bCs/>
          <w:color w:val="FF0000"/>
          <w:rtl/>
        </w:rPr>
        <w:t>سال تحصیلی 140</w:t>
      </w:r>
      <w:r>
        <w:rPr>
          <w:rFonts w:cs="B Titr" w:hint="cs"/>
          <w:b/>
          <w:bCs/>
          <w:color w:val="FF0000"/>
          <w:rtl/>
        </w:rPr>
        <w:t>6</w:t>
      </w:r>
      <w:r w:rsidR="0002771F">
        <w:rPr>
          <w:rFonts w:cs="B Titr" w:hint="cs"/>
          <w:b/>
          <w:bCs/>
          <w:color w:val="FF0000"/>
          <w:rtl/>
        </w:rPr>
        <w:t>-140</w:t>
      </w:r>
      <w:r>
        <w:rPr>
          <w:rFonts w:cs="B Titr" w:hint="cs"/>
          <w:b/>
          <w:bCs/>
          <w:color w:val="FF0000"/>
          <w:rtl/>
        </w:rPr>
        <w:t>5</w:t>
      </w:r>
      <w:r w:rsidR="00ED1CB1"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767" w:type="dxa"/>
        <w:tblInd w:w="-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709"/>
        <w:gridCol w:w="708"/>
        <w:gridCol w:w="709"/>
        <w:gridCol w:w="2126"/>
        <w:gridCol w:w="993"/>
        <w:gridCol w:w="2268"/>
        <w:gridCol w:w="1013"/>
        <w:gridCol w:w="1258"/>
      </w:tblGrid>
      <w:tr w:rsidR="00ED1CB1" w14:paraId="5F497F7C" w14:textId="77777777" w:rsidTr="00E80632">
        <w:tc>
          <w:tcPr>
            <w:tcW w:w="9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624FF8" w14:textId="77777777" w:rsidR="00ED1CB1" w:rsidRDefault="00ED1CB1" w:rsidP="006856BB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4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A2CA1E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D309F77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32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626568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D92412" w14:textId="77777777" w:rsidR="00ED1CB1" w:rsidRDefault="00ED1CB1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EF5D1D" w14:paraId="4D044431" w14:textId="77777777" w:rsidTr="00E80632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1AC93B0" w14:textId="77777777" w:rsidR="00EF5D1D" w:rsidRPr="00911367" w:rsidRDefault="00EF5D1D" w:rsidP="00EF5D1D">
            <w:pPr>
              <w:jc w:val="center"/>
              <w:rPr>
                <w:rFonts w:cs="B Titr"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color w:val="2F5496" w:themeColor="accent5" w:themeShade="BF"/>
                <w:sz w:val="20"/>
                <w:szCs w:val="20"/>
                <w:rtl/>
              </w:rPr>
              <w:t>سه شنبه</w:t>
            </w:r>
          </w:p>
        </w:tc>
        <w:tc>
          <w:tcPr>
            <w:tcW w:w="1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AA9708" w14:textId="77777777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F7114C7" w14:textId="77777777" w:rsidR="00EF5D1D" w:rsidRPr="00911367" w:rsidRDefault="00EF5D1D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روش تحقیق کمی پیشرفته</w:t>
            </w:r>
          </w:p>
        </w:tc>
        <w:tc>
          <w:tcPr>
            <w:tcW w:w="32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36EE56" w14:textId="6AF8CC0F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621D21" w14:textId="0B648EE5" w:rsidR="00EF5D1D" w:rsidRPr="00911367" w:rsidRDefault="009501F6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نقد نظریه های جامعه شناسی</w:t>
            </w:r>
          </w:p>
        </w:tc>
      </w:tr>
      <w:tr w:rsidR="00EF5D1D" w14:paraId="57D4F635" w14:textId="77777777" w:rsidTr="00E80632">
        <w:trPr>
          <w:trHeight w:val="21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B8F766" w14:textId="77777777" w:rsidR="00EF5D1D" w:rsidRPr="00911367" w:rsidRDefault="00EF5D1D" w:rsidP="00EF5D1D">
            <w:pPr>
              <w:rPr>
                <w:rFonts w:cs="B Titr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F7D799" w14:textId="77777777" w:rsidR="00EF5D1D" w:rsidRPr="00911367" w:rsidRDefault="00EF5D1D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16F6BA" w14:textId="77777777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0417DB" w14:textId="77777777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سایت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14280B" w14:textId="552FD916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علیزاده</w:t>
            </w:r>
            <w:r w:rsidR="009501F6"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اقدم</w:t>
            </w: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50EEA8" w14:textId="3F04F3BA" w:rsidR="00EF5D1D" w:rsidRPr="00911367" w:rsidRDefault="00EF5D1D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E099DE" w14:textId="5ACE7FAD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7BB6CA" w14:textId="21B5DA69" w:rsidR="00EF5D1D" w:rsidRPr="00911367" w:rsidRDefault="009501F6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 ارشد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200E64" w14:textId="49F32A0C" w:rsidR="00EF5D1D" w:rsidRDefault="009501F6" w:rsidP="00EF5D1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ایزدی</w:t>
            </w:r>
          </w:p>
        </w:tc>
      </w:tr>
      <w:tr w:rsidR="00EF5D1D" w14:paraId="22B49D25" w14:textId="77777777" w:rsidTr="00E80632">
        <w:trPr>
          <w:trHeight w:val="218"/>
        </w:trPr>
        <w:tc>
          <w:tcPr>
            <w:tcW w:w="9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FF62DF7" w14:textId="77777777" w:rsidR="00EF5D1D" w:rsidRPr="00911367" w:rsidRDefault="00EF5D1D" w:rsidP="00EF5D1D">
            <w:pPr>
              <w:jc w:val="center"/>
              <w:rPr>
                <w:rFonts w:cs="B Titr"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color w:val="2F5496" w:themeColor="accent5" w:themeShade="BF"/>
                <w:sz w:val="20"/>
                <w:szCs w:val="20"/>
                <w:rtl/>
              </w:rPr>
              <w:t>چهارشنبه</w:t>
            </w:r>
          </w:p>
        </w:tc>
        <w:tc>
          <w:tcPr>
            <w:tcW w:w="14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24E26FC" w14:textId="7DD94734" w:rsidR="00EF5D1D" w:rsidRPr="00911367" w:rsidRDefault="00EF5D1D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B3A6B9C" w14:textId="138DA2FC" w:rsidR="00EF5D1D" w:rsidRPr="00911367" w:rsidRDefault="009501F6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جامعه شناسی انحرافات</w:t>
            </w:r>
          </w:p>
        </w:tc>
        <w:tc>
          <w:tcPr>
            <w:tcW w:w="32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3F2640" w14:textId="4AD47B1F" w:rsidR="00EF5D1D" w:rsidRPr="00911367" w:rsidRDefault="009501F6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روشهای تحلیل آمار</w:t>
            </w:r>
            <w:r w:rsidR="00E80632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ی</w:t>
            </w: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پیشرفته و نرم افزارها</w:t>
            </w:r>
          </w:p>
        </w:tc>
        <w:tc>
          <w:tcPr>
            <w:tcW w:w="227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0AB3246" w14:textId="07CA3C4A" w:rsidR="00EF5D1D" w:rsidRPr="00911367" w:rsidRDefault="00EF5D1D" w:rsidP="00EF5D1D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</w:tr>
      <w:tr w:rsidR="00EF5D1D" w14:paraId="0737D42A" w14:textId="77777777" w:rsidTr="00E80632">
        <w:trPr>
          <w:trHeight w:val="57"/>
        </w:trPr>
        <w:tc>
          <w:tcPr>
            <w:tcW w:w="98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5FD55A2" w14:textId="77777777" w:rsidR="00EF5D1D" w:rsidRPr="00911367" w:rsidRDefault="00EF5D1D" w:rsidP="00EF5D1D">
            <w:pPr>
              <w:rPr>
                <w:rFonts w:cs="B Titr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2CADC60" w14:textId="737BD44D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B753561" w14:textId="508836D6" w:rsidR="00EF5D1D" w:rsidRPr="00911367" w:rsidRDefault="00EF5D1D" w:rsidP="00EF5D1D">
            <w:pPr>
              <w:bidi w:val="0"/>
              <w:jc w:val="right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A8D904B" w14:textId="33698E10" w:rsidR="00EF5D1D" w:rsidRPr="00911367" w:rsidRDefault="009501F6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31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3E58715" w14:textId="14AC83F7" w:rsidR="00EF5D1D" w:rsidRPr="00911367" w:rsidRDefault="009501F6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7BF198" w14:textId="3AB81D2C" w:rsidR="00EF5D1D" w:rsidRPr="00911367" w:rsidRDefault="009501F6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سایت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8F01A34" w14:textId="0828AFEF" w:rsidR="00EF5D1D" w:rsidRPr="00911367" w:rsidRDefault="009501F6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911367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دکترکوهی</w:t>
            </w:r>
          </w:p>
        </w:tc>
        <w:tc>
          <w:tcPr>
            <w:tcW w:w="101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E2A0965" w14:textId="5888A4EA" w:rsidR="00EF5D1D" w:rsidRPr="00911367" w:rsidRDefault="00EF5D1D" w:rsidP="00EF5D1D">
            <w:pPr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DB72CA0" w14:textId="49FE057D" w:rsidR="00EF5D1D" w:rsidRDefault="00EF5D1D" w:rsidP="00EF5D1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3D3012A" w14:textId="77777777" w:rsidR="00ED1CB1" w:rsidRDefault="00ED1CB1" w:rsidP="00ED1CB1">
      <w:pPr>
        <w:ind w:right="-1800"/>
        <w:rPr>
          <w:rFonts w:cs="B Traffic"/>
          <w:sz w:val="18"/>
          <w:szCs w:val="18"/>
          <w:rtl/>
        </w:rPr>
      </w:pPr>
    </w:p>
    <w:p w14:paraId="50E05AAF" w14:textId="77777777" w:rsidR="00B545BE" w:rsidRDefault="00B545BE"/>
    <w:p w14:paraId="4E90A525" w14:textId="77777777" w:rsidR="00565E83" w:rsidRDefault="00565E83"/>
    <w:p w14:paraId="3E580EA6" w14:textId="77777777" w:rsidR="00565E83" w:rsidRDefault="00565E83"/>
    <w:p w14:paraId="7A7CBA5C" w14:textId="77777777" w:rsidR="00565E83" w:rsidRDefault="00565E83"/>
    <w:p w14:paraId="7194A1DF" w14:textId="77777777" w:rsidR="00565E83" w:rsidRDefault="00565E83"/>
    <w:p w14:paraId="64948C9F" w14:textId="77777777" w:rsidR="00565E83" w:rsidRDefault="00565E83"/>
    <w:p w14:paraId="04DCFFAF" w14:textId="77777777" w:rsidR="00565E83" w:rsidRDefault="00565E83"/>
    <w:p w14:paraId="79ECDA61" w14:textId="77777777" w:rsidR="00565E83" w:rsidRDefault="00565E83" w:rsidP="00565E83">
      <w:pPr>
        <w:ind w:right="-1800"/>
        <w:rPr>
          <w:rFonts w:cs="B Traffic"/>
          <w:color w:val="FF0000"/>
          <w:rtl/>
        </w:rPr>
      </w:pPr>
    </w:p>
    <w:p w14:paraId="6CF498C7" w14:textId="77777777" w:rsidR="00911367" w:rsidRPr="00087E6D" w:rsidRDefault="00911367" w:rsidP="00565E83">
      <w:pPr>
        <w:ind w:right="-1800"/>
        <w:rPr>
          <w:rFonts w:cs="B Traffic"/>
          <w:color w:val="FF0000"/>
          <w:rtl/>
        </w:rPr>
      </w:pPr>
    </w:p>
    <w:p w14:paraId="0E82AF88" w14:textId="0E6A866A" w:rsidR="00565E83" w:rsidRPr="00565E83" w:rsidRDefault="00565E83" w:rsidP="00565E83">
      <w:pPr>
        <w:ind w:right="-1800"/>
        <w:jc w:val="both"/>
        <w:rPr>
          <w:rFonts w:cs="B Titr"/>
          <w:color w:val="EE0000"/>
          <w:rtl/>
        </w:rPr>
      </w:pPr>
      <w:r w:rsidRPr="00565E83">
        <w:rPr>
          <w:rFonts w:cs="B Titr" w:hint="cs"/>
          <w:color w:val="EE0000"/>
          <w:rtl/>
        </w:rPr>
        <w:t>لیست دروس ارائه شده برای دانشجویان رشته</w:t>
      </w:r>
      <w:r w:rsidRPr="00565E83">
        <w:rPr>
          <w:rFonts w:ascii="Sakkal Majalla" w:hAnsi="Sakkal Majalla" w:cs="B Titr" w:hint="cs"/>
          <w:color w:val="EE0000"/>
          <w:rtl/>
        </w:rPr>
        <w:t>/</w:t>
      </w:r>
      <w:r w:rsidRPr="00565E83">
        <w:rPr>
          <w:rFonts w:cs="B Titr" w:hint="cs"/>
          <w:color w:val="EE0000"/>
          <w:rtl/>
        </w:rPr>
        <w:t xml:space="preserve">گرایش </w:t>
      </w:r>
      <w:r w:rsidRPr="00565E83">
        <w:rPr>
          <w:rFonts w:cs="B Titr" w:hint="cs"/>
          <w:b/>
          <w:bCs/>
          <w:color w:val="EE0000"/>
          <w:rtl/>
        </w:rPr>
        <w:t xml:space="preserve">جامعه شناسی اقتصادی و توسعه  </w:t>
      </w:r>
      <w:r w:rsidRPr="00565E83">
        <w:rPr>
          <w:rFonts w:cs="B Titr" w:hint="cs"/>
          <w:color w:val="EE0000"/>
          <w:rtl/>
        </w:rPr>
        <w:t xml:space="preserve">ورودی   </w:t>
      </w:r>
      <w:r w:rsidRPr="00565E83">
        <w:rPr>
          <w:rFonts w:cs="B Titr" w:hint="cs"/>
          <w:b/>
          <w:bCs/>
          <w:color w:val="EE0000"/>
          <w:rtl/>
        </w:rPr>
        <w:t>140</w:t>
      </w:r>
      <w:r w:rsidR="00911367">
        <w:rPr>
          <w:rFonts w:cs="B Titr" w:hint="cs"/>
          <w:b/>
          <w:bCs/>
          <w:color w:val="EE0000"/>
          <w:rtl/>
        </w:rPr>
        <w:t>5</w:t>
      </w:r>
      <w:r w:rsidRPr="00565E83">
        <w:rPr>
          <w:rFonts w:cs="B Titr" w:hint="cs"/>
          <w:color w:val="EE0000"/>
          <w:rtl/>
        </w:rPr>
        <w:t xml:space="preserve">   نیمسال </w:t>
      </w:r>
      <w:r w:rsidRPr="00565E83">
        <w:rPr>
          <w:rFonts w:cs="B Titr" w:hint="cs"/>
          <w:b/>
          <w:bCs/>
          <w:color w:val="EE0000"/>
          <w:rtl/>
        </w:rPr>
        <w:t>اول</w:t>
      </w:r>
    </w:p>
    <w:p w14:paraId="4694A449" w14:textId="77777777" w:rsidR="00565E83" w:rsidRPr="00E876B4" w:rsidRDefault="00565E83" w:rsidP="00565E83">
      <w:pPr>
        <w:rPr>
          <w:rFonts w:cs="B Traffic"/>
          <w:b/>
          <w:bCs/>
          <w:sz w:val="2"/>
          <w:szCs w:val="2"/>
          <w:rtl/>
        </w:rPr>
      </w:pPr>
    </w:p>
    <w:p w14:paraId="4F6F60FB" w14:textId="77777777" w:rsidR="00565E83" w:rsidRPr="00E876B4" w:rsidRDefault="00565E83" w:rsidP="00565E83">
      <w:pPr>
        <w:rPr>
          <w:rFonts w:cs="B Traffic"/>
          <w:b/>
          <w:bCs/>
          <w:sz w:val="2"/>
          <w:szCs w:val="2"/>
          <w:rtl/>
        </w:rPr>
      </w:pPr>
    </w:p>
    <w:p w14:paraId="7EE85C90" w14:textId="77777777" w:rsidR="00565E83" w:rsidRPr="00E876B4" w:rsidRDefault="00565E83" w:rsidP="00565E8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112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388"/>
        <w:gridCol w:w="594"/>
        <w:gridCol w:w="2819"/>
        <w:gridCol w:w="1359"/>
        <w:gridCol w:w="550"/>
        <w:gridCol w:w="559"/>
        <w:gridCol w:w="1635"/>
        <w:gridCol w:w="590"/>
        <w:gridCol w:w="618"/>
      </w:tblGrid>
      <w:tr w:rsidR="00565E83" w14:paraId="5F540399" w14:textId="77777777" w:rsidTr="00911367">
        <w:trPr>
          <w:trHeight w:val="315"/>
        </w:trPr>
        <w:tc>
          <w:tcPr>
            <w:tcW w:w="14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340948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6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4EA7E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4CDB9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5060E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1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060461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3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E2C70B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27FAC79D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AC8AAF9" w14:textId="77777777" w:rsidR="00565E83" w:rsidRPr="00751B8B" w:rsidRDefault="00565E83" w:rsidP="005A6209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565E83" w14:paraId="5FDC7AEB" w14:textId="77777777" w:rsidTr="00911367">
        <w:trPr>
          <w:trHeight w:val="315"/>
        </w:trPr>
        <w:tc>
          <w:tcPr>
            <w:tcW w:w="14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1AE910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6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6BD48A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C5A826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D07081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78CF45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B44BB5" w14:textId="77777777" w:rsidR="00565E83" w:rsidRPr="00751B8B" w:rsidRDefault="00565E83" w:rsidP="005A6209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32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C916BA" w14:textId="77777777" w:rsidR="00565E83" w:rsidRPr="00751B8B" w:rsidRDefault="00565E83" w:rsidP="005A6209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9AB59" w14:textId="77777777" w:rsidR="00565E83" w:rsidRPr="00751B8B" w:rsidRDefault="00565E83" w:rsidP="005A6209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AF3DA3" w14:textId="77777777" w:rsidR="00565E83" w:rsidRPr="00751B8B" w:rsidRDefault="00565E83" w:rsidP="005A6209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565E83" w14:paraId="2ACFF479" w14:textId="77777777" w:rsidTr="00911367"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646802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9021605</w:t>
            </w:r>
          </w:p>
        </w:tc>
        <w:tc>
          <w:tcPr>
            <w:tcW w:w="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F6D803" w14:textId="7248DAFB" w:rsidR="00565E83" w:rsidRPr="00D67D32" w:rsidRDefault="00DB75DB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C9C946" w14:textId="608796F5" w:rsidR="00565E83" w:rsidRPr="00181F93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کاربرد</w:t>
            </w:r>
            <w:r w:rsidR="00565E83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روش</w:t>
            </w: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های کمی و</w:t>
            </w:r>
            <w:r w:rsidR="00565E83"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کیفی </w:t>
            </w: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درتحقیقات اجتماعی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3B68A2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29DF66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C3002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7AA268" w14:textId="47AE7272" w:rsidR="00565E83" w:rsidRPr="00D67D32" w:rsidRDefault="00911367" w:rsidP="005A6209">
            <w:pPr>
              <w:jc w:val="center"/>
              <w:rPr>
                <w:rFonts w:ascii="Arial" w:hAnsi="Arial" w:cs="B Titr"/>
                <w:b/>
                <w:bCs/>
                <w:color w:val="2F5496" w:themeColor="accent5" w:themeShade="BF"/>
                <w:sz w:val="28"/>
                <w:szCs w:val="28"/>
                <w:rtl/>
              </w:rPr>
            </w:pP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11</w:t>
            </w:r>
            <w:r w:rsidR="00565E83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/11/140</w:t>
            </w: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B535EA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E22C73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565E83" w14:paraId="31C3A925" w14:textId="77777777" w:rsidTr="00911367"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E27E62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9021603</w:t>
            </w:r>
          </w:p>
        </w:tc>
        <w:tc>
          <w:tcPr>
            <w:tcW w:w="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172076" w14:textId="7005D155" w:rsidR="00565E83" w:rsidRPr="00D67D32" w:rsidRDefault="00DB75DB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4524D0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تلفیق نظریه های جامعه شناسی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BA20027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گلابی</w:t>
            </w:r>
          </w:p>
        </w:tc>
        <w:tc>
          <w:tcPr>
            <w:tcW w:w="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ECA1AC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032497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9F9E48" w14:textId="43B146BC" w:rsidR="00565E83" w:rsidRPr="00D67D32" w:rsidRDefault="00565E83" w:rsidP="005A6209">
            <w:pPr>
              <w:jc w:val="center"/>
              <w:rPr>
                <w:rFonts w:ascii="Arial" w:hAnsi="Arial" w:cs="B Titr"/>
                <w:b/>
                <w:bCs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0</w:t>
            </w:r>
            <w:r w:rsidR="00911367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5</w:t>
            </w: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/11/140</w:t>
            </w:r>
            <w:r w:rsidR="00911367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87F983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7BE9C3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565E83" w14:paraId="49AA5803" w14:textId="77777777" w:rsidTr="00911367"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CB8F9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9021615</w:t>
            </w:r>
          </w:p>
        </w:tc>
        <w:tc>
          <w:tcPr>
            <w:tcW w:w="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90FBB4" w14:textId="2A3C975A" w:rsidR="00565E83" w:rsidRPr="00D67D32" w:rsidRDefault="00DB75DB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14FAA9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E1102C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36153D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D9BA46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CBE599" w14:textId="26C489C9" w:rsidR="00565E83" w:rsidRPr="00D67D32" w:rsidRDefault="00911367" w:rsidP="005A6209">
            <w:pPr>
              <w:jc w:val="center"/>
              <w:rPr>
                <w:rFonts w:ascii="Arial" w:hAnsi="Arial" w:cs="B Titr"/>
                <w:b/>
                <w:bCs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26</w:t>
            </w:r>
            <w:r w:rsidR="00565E83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/1</w:t>
            </w: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0</w:t>
            </w:r>
            <w:r w:rsidR="00565E83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/140</w:t>
            </w: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33F413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276068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565E83" w14:paraId="52F0D0BD" w14:textId="77777777" w:rsidTr="00911367">
        <w:trPr>
          <w:trHeight w:val="338"/>
        </w:trPr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FF49F3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9021617</w:t>
            </w:r>
          </w:p>
        </w:tc>
        <w:tc>
          <w:tcPr>
            <w:tcW w:w="6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C4C778" w14:textId="718719B4" w:rsidR="00565E83" w:rsidRPr="00D67D32" w:rsidRDefault="00DB75DB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</w:t>
            </w:r>
          </w:p>
        </w:tc>
        <w:tc>
          <w:tcPr>
            <w:tcW w:w="2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25186A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نظریه های توسعه</w:t>
            </w: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2681D5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حیاتی</w:t>
            </w:r>
          </w:p>
        </w:tc>
        <w:tc>
          <w:tcPr>
            <w:tcW w:w="5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4FB4BA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181F93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2</w:t>
            </w:r>
          </w:p>
        </w:tc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D51013" w14:textId="77777777" w:rsidR="00565E83" w:rsidRPr="00181F93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D66DD7" w14:textId="7EFFFC05" w:rsidR="00565E83" w:rsidRPr="00D67D32" w:rsidRDefault="00911367" w:rsidP="005A6209">
            <w:pPr>
              <w:jc w:val="center"/>
              <w:rPr>
                <w:rFonts w:ascii="Arial" w:hAnsi="Arial" w:cs="B Titr"/>
                <w:b/>
                <w:bCs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29</w:t>
            </w:r>
            <w:r w:rsidR="00565E83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/1</w:t>
            </w: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0</w:t>
            </w:r>
            <w:r w:rsidR="00565E83"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/140</w:t>
            </w:r>
            <w:r w:rsidRPr="00D67D32">
              <w:rPr>
                <w:rFonts w:ascii="Arial" w:hAnsi="Arial"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5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4088C8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CC128E" w14:textId="77777777" w:rsidR="00565E83" w:rsidRPr="00D67D32" w:rsidRDefault="00565E83" w:rsidP="005A6209">
            <w:pPr>
              <w:jc w:val="center"/>
              <w:rPr>
                <w:rFonts w:ascii="Arial" w:hAnsi="Arial" w:cs="B Titr"/>
                <w:color w:val="2F5496" w:themeColor="accent5" w:themeShade="BF"/>
                <w:sz w:val="28"/>
                <w:szCs w:val="28"/>
              </w:rPr>
            </w:pPr>
            <w:r w:rsidRPr="00D67D32">
              <w:rPr>
                <w:rFonts w:ascii="Arial" w:hAnsi="Arial" w:cs="B Titr" w:hint="cs"/>
                <w:color w:val="2F5496" w:themeColor="accent5" w:themeShade="BF"/>
                <w:sz w:val="28"/>
                <w:szCs w:val="28"/>
                <w:rtl/>
              </w:rPr>
              <w:t>10</w:t>
            </w:r>
          </w:p>
        </w:tc>
      </w:tr>
      <w:tr w:rsidR="00565E83" w14:paraId="701863A5" w14:textId="77777777" w:rsidTr="00911367">
        <w:trPr>
          <w:trHeight w:val="338"/>
        </w:trPr>
        <w:tc>
          <w:tcPr>
            <w:tcW w:w="6418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7B84C5F0" w14:textId="77777777" w:rsidR="00565E83" w:rsidRPr="00F4296C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AA7BE1" w14:textId="77777777" w:rsidR="00565E83" w:rsidRPr="00DB75DB" w:rsidRDefault="00565E83" w:rsidP="005A6209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8"/>
                <w:szCs w:val="28"/>
                <w:rtl/>
              </w:rPr>
              <w:t>8</w:t>
            </w:r>
          </w:p>
        </w:tc>
        <w:tc>
          <w:tcPr>
            <w:tcW w:w="2535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3A5F2B99" w14:textId="77777777" w:rsidR="00565E83" w:rsidRPr="00751B8B" w:rsidRDefault="00565E83" w:rsidP="005A6209">
            <w:pPr>
              <w:jc w:val="center"/>
              <w:rPr>
                <w:rFonts w:ascii="Arial" w:hAnsi="Arial" w:cs="B Nazanin"/>
              </w:rPr>
            </w:pPr>
          </w:p>
        </w:tc>
      </w:tr>
      <w:tr w:rsidR="00565E83" w14:paraId="730165CA" w14:textId="77777777" w:rsidTr="00911367">
        <w:trPr>
          <w:trHeight w:val="20"/>
        </w:trPr>
        <w:tc>
          <w:tcPr>
            <w:tcW w:w="10112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B3B3B0" w14:textId="77777777" w:rsidR="00565E83" w:rsidRPr="00751B8B" w:rsidRDefault="00565E83" w:rsidP="005A6209">
            <w:pPr>
              <w:tabs>
                <w:tab w:val="left" w:pos="1088"/>
              </w:tabs>
              <w:rPr>
                <w:rFonts w:ascii="Arial" w:hAnsi="Arial" w:cs="B Nazanin"/>
              </w:rPr>
            </w:pPr>
          </w:p>
        </w:tc>
      </w:tr>
    </w:tbl>
    <w:p w14:paraId="17AAE428" w14:textId="77777777" w:rsidR="00565E83" w:rsidRDefault="00565E83" w:rsidP="00565E83">
      <w:pPr>
        <w:ind w:right="-1800"/>
        <w:rPr>
          <w:rFonts w:cs="B Traffic"/>
          <w:sz w:val="18"/>
          <w:szCs w:val="18"/>
          <w:rtl/>
        </w:rPr>
      </w:pPr>
    </w:p>
    <w:p w14:paraId="11FF8A0E" w14:textId="77777777" w:rsidR="00565E83" w:rsidRDefault="00565E83" w:rsidP="00565E83">
      <w:pPr>
        <w:rPr>
          <w:rFonts w:cs="B Titr"/>
          <w:b/>
          <w:bCs/>
          <w:color w:val="FF0000"/>
          <w:rtl/>
        </w:rPr>
      </w:pPr>
    </w:p>
    <w:p w14:paraId="1360056B" w14:textId="77777777" w:rsidR="00565E83" w:rsidRDefault="00565E83" w:rsidP="00565E8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65BC948A" w14:textId="337DD794" w:rsidR="00565E83" w:rsidRDefault="00565E83" w:rsidP="00565E83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 رشته جامعه‌شناسی اقتصادی و توسعه</w:t>
      </w:r>
      <w:r>
        <w:rPr>
          <w:rFonts w:cs="B Titr" w:hint="cs"/>
          <w:color w:val="FF0000"/>
          <w:rtl/>
        </w:rPr>
        <w:t xml:space="preserve"> ورودی 140</w:t>
      </w:r>
      <w:r w:rsidR="00911367">
        <w:rPr>
          <w:rFonts w:cs="B Titr" w:hint="cs"/>
          <w:color w:val="FF0000"/>
          <w:rtl/>
        </w:rPr>
        <w:t>5</w:t>
      </w:r>
      <w:r>
        <w:rPr>
          <w:rFonts w:cs="B Titr" w:hint="cs"/>
          <w:color w:val="FF0000"/>
          <w:rtl/>
        </w:rPr>
        <w:t xml:space="preserve">   </w:t>
      </w:r>
    </w:p>
    <w:p w14:paraId="0E9B5498" w14:textId="4397987F" w:rsidR="00565E83" w:rsidRPr="009A7E06" w:rsidRDefault="00911367" w:rsidP="00565E83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نیمسال اول </w:t>
      </w:r>
      <w:r w:rsidR="00565E83">
        <w:rPr>
          <w:rFonts w:cs="B Titr" w:hint="cs"/>
          <w:b/>
          <w:bCs/>
          <w:color w:val="FF0000"/>
          <w:rtl/>
        </w:rPr>
        <w:t>سال تحصیلی 140</w:t>
      </w:r>
      <w:r>
        <w:rPr>
          <w:rFonts w:cs="B Titr" w:hint="cs"/>
          <w:b/>
          <w:bCs/>
          <w:color w:val="FF0000"/>
          <w:rtl/>
        </w:rPr>
        <w:t>6</w:t>
      </w:r>
      <w:r w:rsidR="00565E83">
        <w:rPr>
          <w:rFonts w:cs="B Titr" w:hint="cs"/>
          <w:b/>
          <w:bCs/>
          <w:color w:val="FF0000"/>
          <w:rtl/>
        </w:rPr>
        <w:t>-140</w:t>
      </w:r>
      <w:r>
        <w:rPr>
          <w:rFonts w:cs="B Titr" w:hint="cs"/>
          <w:b/>
          <w:bCs/>
          <w:color w:val="FF0000"/>
          <w:rtl/>
        </w:rPr>
        <w:t>5</w:t>
      </w:r>
      <w:r w:rsidR="00565E83"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94"/>
        <w:gridCol w:w="1792"/>
        <w:gridCol w:w="594"/>
        <w:gridCol w:w="1851"/>
        <w:gridCol w:w="594"/>
        <w:gridCol w:w="1927"/>
        <w:gridCol w:w="594"/>
        <w:gridCol w:w="1309"/>
      </w:tblGrid>
      <w:tr w:rsidR="00565E83" w14:paraId="75671552" w14:textId="77777777" w:rsidTr="005A6209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08F241" w14:textId="77777777" w:rsidR="00565E83" w:rsidRDefault="00565E83" w:rsidP="005A6209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4299CF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1346C8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8F436B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90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1A34C4" w14:textId="77777777" w:rsidR="00565E83" w:rsidRDefault="00565E83" w:rsidP="005A6209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565E83" w14:paraId="467C55C8" w14:textId="77777777" w:rsidTr="005A6209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EA9EDFE" w14:textId="77777777" w:rsidR="00565E83" w:rsidRPr="00DB75DB" w:rsidRDefault="00565E83" w:rsidP="005A6209">
            <w:pPr>
              <w:jc w:val="center"/>
              <w:rPr>
                <w:rFonts w:cs="B Titr"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color w:val="2F5496" w:themeColor="accent5" w:themeShade="BF"/>
                <w:sz w:val="20"/>
                <w:szCs w:val="20"/>
                <w:rtl/>
              </w:rPr>
              <w:t>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1BDED9" w14:textId="42EF9F69" w:rsidR="00565E83" w:rsidRPr="00DB75DB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040FFCD" w14:textId="25D3A517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نظریه های توسعه</w:t>
            </w:r>
          </w:p>
        </w:tc>
        <w:tc>
          <w:tcPr>
            <w:tcW w:w="25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A2348F" w14:textId="77777777" w:rsidR="00565E83" w:rsidRPr="00DB75DB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تلفیق نظریه </w:t>
            </w:r>
            <w:r w:rsidRPr="00DB75DB">
              <w:rPr>
                <w:rFonts w:cs="B Titr" w:hint="cs"/>
                <w:color w:val="2F5496" w:themeColor="accent5" w:themeShade="BF"/>
                <w:sz w:val="20"/>
                <w:szCs w:val="20"/>
                <w:rtl/>
              </w:rPr>
              <w:t>های</w:t>
            </w: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 xml:space="preserve"> جامعه شناسی</w:t>
            </w:r>
          </w:p>
        </w:tc>
        <w:tc>
          <w:tcPr>
            <w:tcW w:w="190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C75107" w14:textId="77777777" w:rsidR="00565E83" w:rsidRPr="00412189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65E83" w14:paraId="3F62A43B" w14:textId="77777777" w:rsidTr="005A6209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AF3A423" w14:textId="77777777" w:rsidR="00565E83" w:rsidRPr="00DB75DB" w:rsidRDefault="00565E83" w:rsidP="005A6209">
            <w:pPr>
              <w:rPr>
                <w:rFonts w:cs="B Titr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EC9B52" w14:textId="448E1DE7" w:rsidR="00565E83" w:rsidRPr="00DB75DB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30F7301" w14:textId="0FC4B927" w:rsidR="00565E83" w:rsidRPr="00DB75DB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BBBB83" w14:textId="5E275760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31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157BBE" w14:textId="11082066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حیاتی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38D1C2" w14:textId="69E24B64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31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D3DFFC" w14:textId="77777777" w:rsidR="00565E83" w:rsidRPr="00DB75DB" w:rsidRDefault="00565E83" w:rsidP="005A6209">
            <w:pPr>
              <w:bidi w:val="0"/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گلابی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449E97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84CABD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65E83" w14:paraId="663C9F89" w14:textId="77777777" w:rsidTr="005A6209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4330AB" w14:textId="77777777" w:rsidR="00565E83" w:rsidRPr="00DB75DB" w:rsidRDefault="00565E83" w:rsidP="005A6209">
            <w:pPr>
              <w:jc w:val="center"/>
              <w:rPr>
                <w:rFonts w:cs="B Titr"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color w:val="2F5496" w:themeColor="accent5" w:themeShade="BF"/>
                <w:sz w:val="20"/>
                <w:szCs w:val="20"/>
                <w:rtl/>
              </w:rPr>
              <w:t>یکشنبه</w:t>
            </w:r>
          </w:p>
        </w:tc>
        <w:tc>
          <w:tcPr>
            <w:tcW w:w="23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AEE3AB" w14:textId="7DC34786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کاربردروشهای کمی وکیفی درتحقیقات اجتماعی</w:t>
            </w:r>
          </w:p>
        </w:tc>
        <w:tc>
          <w:tcPr>
            <w:tcW w:w="24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60DEE7" w14:textId="5C2C2D53" w:rsidR="00565E83" w:rsidRPr="00DB75DB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25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541E36" w14:textId="1BD998E5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190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17AC5F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65E83" w14:paraId="06659F93" w14:textId="77777777" w:rsidTr="005A6209">
        <w:trPr>
          <w:trHeight w:val="5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3EC1419B" w14:textId="77777777" w:rsidR="00565E83" w:rsidRPr="00DB75DB" w:rsidRDefault="00565E83" w:rsidP="005A6209">
            <w:pPr>
              <w:rPr>
                <w:rFonts w:cs="B Titr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6FEB44C" w14:textId="1B1DF42C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سایت</w:t>
            </w: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4578B0B" w14:textId="08FFBD5A" w:rsidR="00565E83" w:rsidRPr="00DB75DB" w:rsidRDefault="00911367" w:rsidP="005A6209">
            <w:pPr>
              <w:bidi w:val="0"/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D7E111D" w14:textId="264FD82A" w:rsidR="00565E83" w:rsidRPr="00DB75DB" w:rsidRDefault="00565E83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86389DC" w14:textId="0658A03E" w:rsidR="00565E83" w:rsidRPr="00DB75DB" w:rsidRDefault="00565E83" w:rsidP="005A6209">
            <w:pPr>
              <w:bidi w:val="0"/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DAC8E5F" w14:textId="7123C84A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31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FDE9700" w14:textId="7AAE6DEC" w:rsidR="00565E83" w:rsidRPr="00DB75DB" w:rsidRDefault="00911367" w:rsidP="005A6209">
            <w:pPr>
              <w:jc w:val="center"/>
              <w:rPr>
                <w:rFonts w:cs="B Titr"/>
                <w:b/>
                <w:bCs/>
                <w:color w:val="2F5496" w:themeColor="accent5" w:themeShade="BF"/>
                <w:sz w:val="20"/>
                <w:szCs w:val="20"/>
                <w:rtl/>
              </w:rPr>
            </w:pPr>
            <w:r w:rsidRPr="00DB75DB">
              <w:rPr>
                <w:rFonts w:cs="B Titr" w:hint="cs"/>
                <w:b/>
                <w:bCs/>
                <w:color w:val="2F5496" w:themeColor="accent5" w:themeShade="BF"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9538F3A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5AA6EB3" w14:textId="77777777" w:rsidR="00565E83" w:rsidRDefault="00565E83" w:rsidP="005A620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3A77604" w14:textId="77777777" w:rsidR="00565E83" w:rsidRDefault="00565E83" w:rsidP="00565E83">
      <w:pPr>
        <w:ind w:right="-1800"/>
        <w:rPr>
          <w:rFonts w:cs="B Traffic"/>
          <w:sz w:val="18"/>
          <w:szCs w:val="18"/>
          <w:rtl/>
        </w:rPr>
      </w:pPr>
    </w:p>
    <w:p w14:paraId="4A671FFD" w14:textId="77777777" w:rsidR="00565E83" w:rsidRDefault="00565E83" w:rsidP="00565E83"/>
    <w:p w14:paraId="2B5A3597" w14:textId="77777777" w:rsidR="00565E83" w:rsidRDefault="00565E83"/>
    <w:sectPr w:rsidR="00565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DCF"/>
    <w:rsid w:val="0002771F"/>
    <w:rsid w:val="000A4B78"/>
    <w:rsid w:val="00136F33"/>
    <w:rsid w:val="00173072"/>
    <w:rsid w:val="00181F93"/>
    <w:rsid w:val="00565189"/>
    <w:rsid w:val="00565E83"/>
    <w:rsid w:val="005C2978"/>
    <w:rsid w:val="00635CE7"/>
    <w:rsid w:val="006C736C"/>
    <w:rsid w:val="00722984"/>
    <w:rsid w:val="007A2871"/>
    <w:rsid w:val="0087664E"/>
    <w:rsid w:val="00911367"/>
    <w:rsid w:val="009501F6"/>
    <w:rsid w:val="009560C4"/>
    <w:rsid w:val="009C6BCD"/>
    <w:rsid w:val="00A109E8"/>
    <w:rsid w:val="00A7109B"/>
    <w:rsid w:val="00A72FEC"/>
    <w:rsid w:val="00B24DCF"/>
    <w:rsid w:val="00B545BE"/>
    <w:rsid w:val="00C249E2"/>
    <w:rsid w:val="00C254F5"/>
    <w:rsid w:val="00C63A2E"/>
    <w:rsid w:val="00C86408"/>
    <w:rsid w:val="00CB6C30"/>
    <w:rsid w:val="00CE0400"/>
    <w:rsid w:val="00D67D32"/>
    <w:rsid w:val="00DA2014"/>
    <w:rsid w:val="00DB75DB"/>
    <w:rsid w:val="00E74A2F"/>
    <w:rsid w:val="00E80632"/>
    <w:rsid w:val="00ED1CB1"/>
    <w:rsid w:val="00EF5D1D"/>
    <w:rsid w:val="00F10F7F"/>
    <w:rsid w:val="00F2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51C1005"/>
  <w15:chartTrackingRefBased/>
  <w15:docId w15:val="{D48ED2E2-0D58-486B-A1A7-07874D5B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D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1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189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user</cp:lastModifiedBy>
  <cp:revision>7</cp:revision>
  <cp:lastPrinted>2024-01-02T10:07:00Z</cp:lastPrinted>
  <dcterms:created xsi:type="dcterms:W3CDTF">2026-09-07T07:53:00Z</dcterms:created>
  <dcterms:modified xsi:type="dcterms:W3CDTF">2026-09-08T04:55:00Z</dcterms:modified>
</cp:coreProperties>
</file>