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2191" w:rsidRPr="005656AE" w:rsidRDefault="007E2191" w:rsidP="007E2191">
      <w:pPr>
        <w:rPr>
          <w:rFonts w:cs="B Titr"/>
          <w:b/>
          <w:bCs/>
          <w:sz w:val="32"/>
          <w:szCs w:val="32"/>
          <w:rtl/>
        </w:rPr>
      </w:pPr>
      <w:r w:rsidRPr="005D754B">
        <w:rPr>
          <w:rFonts w:cs="B Zar" w:hint="cs"/>
          <w:b/>
          <w:bCs/>
          <w:sz w:val="20"/>
          <w:szCs w:val="20"/>
          <w:rtl/>
        </w:rPr>
        <w:t xml:space="preserve">مشخصات اصلی دروس مندرج در برنامه </w:t>
      </w:r>
      <w:r w:rsidRPr="004D2396">
        <w:rPr>
          <w:rFonts w:cs="B Zar" w:hint="cs"/>
          <w:b/>
          <w:bCs/>
          <w:sz w:val="18"/>
          <w:szCs w:val="18"/>
          <w:rtl/>
        </w:rPr>
        <w:t xml:space="preserve">:  </w:t>
      </w:r>
      <w:r w:rsidRPr="004D2396">
        <w:rPr>
          <w:rFonts w:cs="B Zar" w:hint="cs"/>
          <w:b/>
          <w:bCs/>
          <w:color w:val="FF0000"/>
          <w:sz w:val="18"/>
          <w:szCs w:val="18"/>
          <w:highlight w:val="cyan"/>
          <w:rtl/>
        </w:rPr>
        <w:t xml:space="preserve"> </w:t>
      </w:r>
      <w:r w:rsidRPr="00F61DDF">
        <w:rPr>
          <w:rFonts w:cs="B Zar" w:hint="cs"/>
          <w:b/>
          <w:bCs/>
          <w:sz w:val="32"/>
          <w:szCs w:val="32"/>
          <w:highlight w:val="cyan"/>
          <w:rtl/>
        </w:rPr>
        <w:t>کارشناسی</w:t>
      </w:r>
      <w:r w:rsidRPr="002E4D06">
        <w:rPr>
          <w:rFonts w:cs="B Zar" w:hint="cs"/>
          <w:b/>
          <w:bCs/>
          <w:sz w:val="32"/>
          <w:szCs w:val="32"/>
          <w:highlight w:val="cyan"/>
          <w:rtl/>
        </w:rPr>
        <w:t xml:space="preserve"> رشته</w:t>
      </w:r>
      <w:r>
        <w:rPr>
          <w:rFonts w:cs="B Zar" w:hint="cs"/>
          <w:b/>
          <w:bCs/>
          <w:sz w:val="18"/>
          <w:szCs w:val="18"/>
          <w:highlight w:val="cyan"/>
          <w:rtl/>
        </w:rPr>
        <w:t xml:space="preserve"> </w:t>
      </w:r>
      <w:r w:rsidRPr="00F61DDF">
        <w:rPr>
          <w:rFonts w:cs="B Zar" w:hint="cs"/>
          <w:b/>
          <w:bCs/>
          <w:sz w:val="32"/>
          <w:szCs w:val="32"/>
          <w:highlight w:val="cyan"/>
          <w:rtl/>
        </w:rPr>
        <w:t xml:space="preserve">تاریخ، </w:t>
      </w:r>
      <w:r w:rsidRPr="00F61DDF">
        <w:rPr>
          <w:rFonts w:cs="B Zar" w:hint="cs"/>
          <w:b/>
          <w:bCs/>
          <w:color w:val="FF0000"/>
          <w:sz w:val="32"/>
          <w:szCs w:val="32"/>
          <w:highlight w:val="cyan"/>
          <w:rtl/>
        </w:rPr>
        <w:t xml:space="preserve">ورودی: </w:t>
      </w:r>
      <w:r w:rsidRPr="002E4D06">
        <w:rPr>
          <w:rFonts w:cs="B Zar" w:hint="cs"/>
          <w:b/>
          <w:bCs/>
          <w:color w:val="FF0000"/>
          <w:sz w:val="32"/>
          <w:szCs w:val="32"/>
          <w:highlight w:val="cyan"/>
          <w:rtl/>
        </w:rPr>
        <w:t>1400</w:t>
      </w:r>
      <w:r w:rsidRPr="00F61DDF">
        <w:rPr>
          <w:rFonts w:cs="B Zar" w:hint="cs"/>
          <w:b/>
          <w:bCs/>
          <w:color w:val="0070C0"/>
          <w:sz w:val="32"/>
          <w:szCs w:val="32"/>
          <w:rtl/>
        </w:rPr>
        <w:t xml:space="preserve"> </w:t>
      </w:r>
      <w:r w:rsidRPr="005656AE">
        <w:rPr>
          <w:rFonts w:cs="B Titr" w:hint="cs"/>
          <w:b/>
          <w:bCs/>
          <w:sz w:val="32"/>
          <w:szCs w:val="32"/>
          <w:highlight w:val="green"/>
          <w:rtl/>
        </w:rPr>
        <w:t>(ترم آخر)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47"/>
        <w:gridCol w:w="1032"/>
        <w:gridCol w:w="2160"/>
        <w:gridCol w:w="1399"/>
        <w:gridCol w:w="584"/>
        <w:gridCol w:w="565"/>
        <w:gridCol w:w="502"/>
        <w:gridCol w:w="913"/>
        <w:gridCol w:w="2408"/>
      </w:tblGrid>
      <w:tr w:rsidR="00903648" w:rsidRPr="00101953" w:rsidTr="0099483D">
        <w:tc>
          <w:tcPr>
            <w:tcW w:w="7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90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41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1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50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338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101953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903648" w:rsidRPr="00101953" w:rsidTr="0099483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21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141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101953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Za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50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101953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</w:tr>
      <w:tr w:rsidR="00903648" w:rsidRPr="00101953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20298352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شهریور 1320 تا 15 خرداد 1342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03648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06/11/1403 ساعت 8:30</w:t>
            </w:r>
          </w:p>
        </w:tc>
      </w:tr>
      <w:tr w:rsidR="00903648" w:rsidRPr="00EF735F" w:rsidTr="00290A09">
        <w:trPr>
          <w:trHeight w:val="239"/>
        </w:trPr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20298350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انقلاب مشروطیت تا کودتای سوم اسفند 1299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036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26/10/1403 ساعت 8:30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20298354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دفاع مقدس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036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01/11/1403 ساعت 8:30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20298353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انقلاب اسلامی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036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30/10/1403 ساعت 8:30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20298316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معاصر ایران با تکیه بر وضعیت علمی و اقتصادی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7E21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03/11/1403 ساعت 10:30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20298351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کودتای سوم اسفند تا شهریور 1320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7E21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24/10/1403 ساعت 14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20298332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 دولت در ایران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7E2191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29/</w:t>
            </w:r>
            <w:r w:rsidR="00167A52"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/1403 ساعت 16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20298312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در قرآن(</w:t>
            </w:r>
            <w:r w:rsidRPr="0073799D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مشترک ورودی 1400 و 1401)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40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9483D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02/11/1403 ساعت</w:t>
            </w:r>
          </w:p>
          <w:p w:rsidR="00101953" w:rsidRPr="0073799D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10:30</w:t>
            </w:r>
            <w:r w:rsidR="00903648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73799D">
              <w:rPr>
                <w:rFonts w:cs="B Titr" w:hint="cs"/>
                <w:b/>
                <w:bCs/>
                <w:color w:val="FF0000"/>
                <w:sz w:val="18"/>
                <w:szCs w:val="18"/>
                <w:rtl/>
              </w:rPr>
              <w:t>(مشترک با 1401)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20298331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مبانی و مفاهیم علم سیاست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EE3271" w:rsidP="009036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08</w:t>
            </w:r>
            <w:r w:rsidR="00101953"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/11/1403 ساعت </w:t>
            </w: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16</w:t>
            </w:r>
          </w:p>
        </w:tc>
      </w:tr>
      <w:tr w:rsidR="00903648" w:rsidRPr="00EF735F" w:rsidTr="00290A09"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20298327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اقتصادی ایران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03648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07/11/1403 ساعت 14</w:t>
            </w:r>
          </w:p>
        </w:tc>
      </w:tr>
      <w:tr w:rsidR="00903648" w:rsidRPr="00EF735F" w:rsidTr="0085570E">
        <w:tc>
          <w:tcPr>
            <w:tcW w:w="10310" w:type="dxa"/>
            <w:gridSpan w:val="9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03648" w:rsidRPr="00903648" w:rsidRDefault="00903648" w:rsidP="0085570E">
            <w:pPr>
              <w:ind w:right="-290"/>
              <w:jc w:val="center"/>
              <w:rPr>
                <w:rFonts w:cs="B Titr"/>
                <w:rtl/>
              </w:rPr>
            </w:pPr>
            <w:r w:rsidRPr="00903648">
              <w:rPr>
                <w:rFonts w:cs="B Titr" w:hint="cs"/>
                <w:rtl/>
              </w:rPr>
              <w:t>دانشجویانی که صرفاً 24 واحد مانده جهت فارغ التحصیلی دارند، می توانند بیش از 20 واحد انتخاب واحد نمایند</w:t>
            </w:r>
          </w:p>
        </w:tc>
      </w:tr>
      <w:tr w:rsidR="00903648" w:rsidRPr="00EF735F" w:rsidTr="0085570E">
        <w:trPr>
          <w:trHeight w:val="1063"/>
        </w:trPr>
        <w:tc>
          <w:tcPr>
            <w:tcW w:w="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EF735F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FD4F37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202983</w:t>
            </w:r>
            <w:r w:rsidR="00F443A3"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24</w:t>
            </w:r>
          </w:p>
        </w:tc>
        <w:tc>
          <w:tcPr>
            <w:tcW w:w="21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FD4F37" w:rsidP="0085570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80662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تاریخ همسایگان ایران از آغاز جنگ جهانی اول تا فروپاشی شوروی</w:t>
            </w:r>
          </w:p>
        </w:tc>
        <w:tc>
          <w:tcPr>
            <w:tcW w:w="14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F443A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F443A3" w:rsidP="0099483D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0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33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F443A3" w:rsidRPr="0073799D" w:rsidRDefault="0099483D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01/11/1403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</w:tr>
      <w:tr w:rsidR="00101953" w:rsidRPr="00EF735F" w:rsidTr="007E2191">
        <w:trPr>
          <w:trHeight w:val="316"/>
        </w:trPr>
        <w:tc>
          <w:tcPr>
            <w:tcW w:w="527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lastRenderedPageBreak/>
              <w:t>جمع واحد</w:t>
            </w:r>
          </w:p>
        </w:tc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01953" w:rsidRPr="0073799D" w:rsidRDefault="00F443A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</w:p>
        </w:tc>
        <w:tc>
          <w:tcPr>
            <w:tcW w:w="199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5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101953" w:rsidRPr="0073799D" w:rsidRDefault="00101953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Pr="00EF735F" w:rsidRDefault="00101953" w:rsidP="00101953">
      <w:pPr>
        <w:bidi/>
        <w:ind w:left="-54"/>
        <w:rPr>
          <w:rFonts w:cs="B Zar"/>
          <w:b/>
          <w:bCs/>
          <w:color w:val="FF0000"/>
          <w:sz w:val="20"/>
          <w:szCs w:val="20"/>
          <w:rtl/>
        </w:rPr>
      </w:pPr>
    </w:p>
    <w:p w:rsidR="00101953" w:rsidRPr="004D2396" w:rsidRDefault="00101953" w:rsidP="00EF735F">
      <w:pPr>
        <w:bidi/>
        <w:ind w:left="-54"/>
        <w:rPr>
          <w:rFonts w:cs="B Zar"/>
          <w:b/>
          <w:bCs/>
          <w:sz w:val="18"/>
          <w:szCs w:val="18"/>
          <w:rtl/>
        </w:rPr>
      </w:pPr>
      <w:r w:rsidRPr="004D2396">
        <w:rPr>
          <w:rFonts w:cs="B Zar" w:hint="cs"/>
          <w:b/>
          <w:bCs/>
          <w:color w:val="FF0000"/>
          <w:sz w:val="18"/>
          <w:szCs w:val="18"/>
          <w:rtl/>
        </w:rPr>
        <w:t xml:space="preserve">برنامه هفتگی دانشجویان </w:t>
      </w:r>
      <w:r w:rsidR="00F61DDF" w:rsidRPr="005656AE">
        <w:rPr>
          <w:rFonts w:cs="B Zar" w:hint="cs"/>
          <w:b/>
          <w:bCs/>
          <w:sz w:val="28"/>
          <w:szCs w:val="28"/>
          <w:highlight w:val="cyan"/>
          <w:rtl/>
        </w:rPr>
        <w:t xml:space="preserve">کارشناسی </w:t>
      </w:r>
      <w:r w:rsidRPr="005656AE">
        <w:rPr>
          <w:rFonts w:cs="B Zar" w:hint="cs"/>
          <w:b/>
          <w:bCs/>
          <w:sz w:val="28"/>
          <w:szCs w:val="28"/>
          <w:highlight w:val="cyan"/>
          <w:rtl/>
        </w:rPr>
        <w:t>رشته تاریخ</w:t>
      </w:r>
      <w:r w:rsidRPr="005656AE">
        <w:rPr>
          <w:rFonts w:cs="B Zar" w:hint="cs"/>
          <w:b/>
          <w:bCs/>
          <w:sz w:val="24"/>
          <w:szCs w:val="24"/>
          <w:highlight w:val="cyan"/>
          <w:rtl/>
        </w:rPr>
        <w:t xml:space="preserve">؛  </w:t>
      </w:r>
      <w:r w:rsidRPr="005656AE">
        <w:rPr>
          <w:rFonts w:cs="B Zar" w:hint="cs"/>
          <w:b/>
          <w:bCs/>
          <w:color w:val="FF0000"/>
          <w:sz w:val="28"/>
          <w:szCs w:val="28"/>
          <w:highlight w:val="green"/>
          <w:rtl/>
        </w:rPr>
        <w:t>ورودی مهر 1400</w:t>
      </w:r>
      <w:r w:rsidRPr="0075209E">
        <w:rPr>
          <w:rFonts w:cs="B Zar"/>
          <w:b/>
          <w:bCs/>
          <w:color w:val="FF0000"/>
          <w:sz w:val="28"/>
          <w:szCs w:val="28"/>
          <w:highlight w:val="green"/>
        </w:rPr>
        <w:t xml:space="preserve">  </w:t>
      </w:r>
      <w:r w:rsidR="0075209E" w:rsidRPr="0075209E">
        <w:rPr>
          <w:rFonts w:cs="B Zar" w:hint="cs"/>
          <w:b/>
          <w:bCs/>
          <w:sz w:val="28"/>
          <w:szCs w:val="28"/>
          <w:highlight w:val="green"/>
          <w:rtl/>
        </w:rPr>
        <w:t>(ترم آخر)</w:t>
      </w:r>
      <w:r w:rsidRPr="0075209E">
        <w:rPr>
          <w:rFonts w:cs="B Zar"/>
          <w:b/>
          <w:bCs/>
          <w:sz w:val="18"/>
          <w:szCs w:val="18"/>
        </w:rPr>
        <w:t xml:space="preserve">        </w:t>
      </w:r>
      <w:r w:rsidRPr="0075209E">
        <w:rPr>
          <w:rFonts w:cs="B Zar" w:hint="cs"/>
          <w:b/>
          <w:bCs/>
          <w:sz w:val="18"/>
          <w:szCs w:val="18"/>
          <w:rtl/>
        </w:rPr>
        <w:t xml:space="preserve">     </w:t>
      </w:r>
      <w:r w:rsidRPr="004D2396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Pr="004D2396">
        <w:rPr>
          <w:rFonts w:cs="B Zar" w:hint="cs"/>
          <w:b/>
          <w:bCs/>
          <w:sz w:val="18"/>
          <w:szCs w:val="18"/>
          <w:rtl/>
        </w:rPr>
        <w:t>:</w:t>
      </w:r>
      <w:r w:rsidR="002E4D06"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 w:rsidR="002E4D06">
        <w:rPr>
          <w:rFonts w:cs="B Titr" w:hint="cs"/>
          <w:sz w:val="24"/>
          <w:szCs w:val="24"/>
          <w:rtl/>
          <w:lang w:bidi="fa-IR"/>
        </w:rPr>
        <w:t>1403</w:t>
      </w:r>
      <w:r w:rsidR="002E4D06" w:rsidRPr="009A009D">
        <w:rPr>
          <w:rFonts w:cs="B Titr" w:hint="cs"/>
          <w:sz w:val="24"/>
          <w:szCs w:val="24"/>
          <w:rtl/>
          <w:lang w:bidi="fa-IR"/>
        </w:rPr>
        <w:t>-</w:t>
      </w:r>
      <w:r w:rsidR="002E4D06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87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1"/>
        <w:gridCol w:w="802"/>
        <w:gridCol w:w="1707"/>
        <w:gridCol w:w="657"/>
        <w:gridCol w:w="1413"/>
        <w:gridCol w:w="672"/>
        <w:gridCol w:w="141"/>
        <w:gridCol w:w="1347"/>
        <w:gridCol w:w="903"/>
        <w:gridCol w:w="1437"/>
      </w:tblGrid>
      <w:tr w:rsidR="00101953" w:rsidRPr="004D2396" w:rsidTr="00EF735F">
        <w:tc>
          <w:tcPr>
            <w:tcW w:w="7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7E2191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7E2191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10-8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7E2191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12-10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7E2191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16-14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7E2191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E2191">
              <w:rPr>
                <w:rFonts w:cs="B Titr" w:hint="cs"/>
                <w:b/>
                <w:bCs/>
                <w:sz w:val="18"/>
                <w:szCs w:val="18"/>
                <w:rtl/>
              </w:rPr>
              <w:t>18-16</w:t>
            </w:r>
          </w:p>
        </w:tc>
      </w:tr>
      <w:tr w:rsidR="00101953" w:rsidRPr="004D2396" w:rsidTr="00AD28F3">
        <w:trPr>
          <w:trHeight w:val="672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شهریور 1320 تا 15 خرداد 1342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D86C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 دولت در ایران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4D2396" w:rsidTr="007E2191">
        <w:trPr>
          <w:trHeight w:val="165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73799D">
              <w:rPr>
                <w:rFonts w:cs="B Za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D86C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D86C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4D2396" w:rsidTr="008222BA">
        <w:trPr>
          <w:trHeight w:val="4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یکشنبه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اقتصادی ایران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4D2396" w:rsidTr="007E2191">
        <w:trPr>
          <w:trHeight w:val="168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4D2396" w:rsidTr="008222BA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دوشنبه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دفاع مقدس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کودتای سوم اسفند تا شهریور 1320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مبانی و مفاهیم علم سیاست</w:t>
            </w:r>
          </w:p>
        </w:tc>
      </w:tr>
      <w:tr w:rsidR="00101953" w:rsidRPr="004D2396" w:rsidTr="007E2191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  <w:rtl/>
              </w:rPr>
            </w:pPr>
            <w:r w:rsidRPr="0073799D">
              <w:rPr>
                <w:rFonts w:cs="B Za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</w:tr>
      <w:tr w:rsidR="00101953" w:rsidRPr="004D2396" w:rsidTr="008222BA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سه 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انقلاب اسلامی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د</w:t>
            </w:r>
            <w:r w:rsidRPr="008252AD">
              <w:rPr>
                <w:rFonts w:cs="B Titr" w:hint="cs"/>
                <w:b/>
                <w:bCs/>
                <w:sz w:val="18"/>
                <w:szCs w:val="18"/>
                <w:rtl/>
              </w:rPr>
              <w:t>ر قرآن(مشترک ورودی 1400 و 1401)</w:t>
            </w: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معاصر ایران با تکیه بر وضعیت علمی و اقتصادی</w:t>
            </w:r>
          </w:p>
        </w:tc>
      </w:tr>
      <w:tr w:rsidR="00101953" w:rsidRPr="00EF735F" w:rsidTr="007E2191">
        <w:trPr>
          <w:trHeight w:val="21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6"/>
                <w:szCs w:val="16"/>
              </w:rPr>
            </w:pPr>
            <w:r w:rsidRPr="0073799D">
              <w:rPr>
                <w:rFonts w:cs="B Za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6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88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73799D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</w:tr>
      <w:tr w:rsidR="00101953" w:rsidRPr="00EF735F" w:rsidTr="008222BA">
        <w:trPr>
          <w:trHeight w:val="218"/>
        </w:trPr>
        <w:tc>
          <w:tcPr>
            <w:tcW w:w="7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8222BA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4D2396">
              <w:rPr>
                <w:rFonts w:cs="B Zar"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  <w:tc>
          <w:tcPr>
            <w:tcW w:w="250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انقلاب مشروطیت تا کودتای سوم اسفند 1299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60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C1088F" w:rsidRDefault="00FD4F37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همسایگان ایران از آغاز جنگ جهانی اول تا فروپاشی شوروی</w:t>
            </w:r>
          </w:p>
        </w:tc>
        <w:tc>
          <w:tcPr>
            <w:tcW w:w="234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73799D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4D2396" w:rsidTr="008222BA">
        <w:trPr>
          <w:trHeight w:val="57"/>
        </w:trPr>
        <w:tc>
          <w:tcPr>
            <w:tcW w:w="791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01953" w:rsidRPr="004D2396" w:rsidRDefault="00101953" w:rsidP="009E5AE6">
            <w:pPr>
              <w:spacing w:line="276" w:lineRule="auto"/>
              <w:rPr>
                <w:rFonts w:cs="B Zar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8252AD" w:rsidRDefault="008252AD" w:rsidP="008222BA">
            <w:pPr>
              <w:spacing w:line="276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252AD">
              <w:rPr>
                <w:rFonts w:cs="B Zar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17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EF735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6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3" w:type="dxa"/>
            <w:gridSpan w:val="2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EF735F" w:rsidRDefault="00FD4F37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C1088F" w:rsidRDefault="00FD4F37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9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EF735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4D2396" w:rsidRDefault="00101953" w:rsidP="009E5AE6">
            <w:pPr>
              <w:spacing w:line="276" w:lineRule="auto"/>
              <w:jc w:val="center"/>
              <w:rPr>
                <w:rFonts w:cs="B Zar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Pr="004D2396" w:rsidRDefault="00101953" w:rsidP="00101953">
      <w:pPr>
        <w:rPr>
          <w:rFonts w:cs="B Zar"/>
          <w:b/>
          <w:bCs/>
          <w:sz w:val="18"/>
          <w:szCs w:val="18"/>
        </w:rPr>
      </w:pPr>
    </w:p>
    <w:p w:rsidR="00B00544" w:rsidRDefault="00B00544" w:rsidP="00B00544">
      <w:pPr>
        <w:bidi/>
      </w:pPr>
    </w:p>
    <w:p w:rsidR="00B00544" w:rsidRDefault="00B00544" w:rsidP="00B00544">
      <w:pPr>
        <w:bidi/>
        <w:rPr>
          <w:rtl/>
        </w:rPr>
      </w:pPr>
    </w:p>
    <w:p w:rsidR="00BD5B90" w:rsidRDefault="00BD5B90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101953" w:rsidRDefault="00101953" w:rsidP="00101953">
      <w:pPr>
        <w:bidi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="00002673" w:rsidRPr="005D754B">
        <w:rPr>
          <w:rFonts w:cs="B Titr" w:hint="cs"/>
          <w:sz w:val="24"/>
          <w:szCs w:val="24"/>
          <w:highlight w:val="cyan"/>
          <w:rtl/>
        </w:rPr>
        <w:t xml:space="preserve">کارشناسی </w:t>
      </w:r>
      <w:r w:rsidRPr="005D754B">
        <w:rPr>
          <w:rFonts w:cs="B Titr" w:hint="cs"/>
          <w:sz w:val="24"/>
          <w:szCs w:val="24"/>
          <w:highlight w:val="cyan"/>
          <w:rtl/>
        </w:rPr>
        <w:t>رشته</w:t>
      </w:r>
      <w:r w:rsidR="00002673" w:rsidRPr="005D754B">
        <w:rPr>
          <w:rFonts w:cs="B Titr" w:hint="cs"/>
          <w:sz w:val="24"/>
          <w:szCs w:val="24"/>
          <w:highlight w:val="cyan"/>
          <w:rtl/>
        </w:rPr>
        <w:t xml:space="preserve"> </w:t>
      </w:r>
      <w:r w:rsidRPr="005D754B">
        <w:rPr>
          <w:rFonts w:cs="B Titr" w:hint="cs"/>
          <w:sz w:val="24"/>
          <w:szCs w:val="24"/>
          <w:highlight w:val="cyan"/>
          <w:rtl/>
        </w:rPr>
        <w:t xml:space="preserve">تاریخ      </w:t>
      </w:r>
      <w:r w:rsidRPr="005656AE">
        <w:rPr>
          <w:rFonts w:cs="B Titr" w:hint="cs"/>
          <w:color w:val="FF0000"/>
          <w:sz w:val="28"/>
          <w:szCs w:val="28"/>
          <w:highlight w:val="darkGreen"/>
          <w:rtl/>
        </w:rPr>
        <w:t>ورودی: مهر 1401</w:t>
      </w:r>
      <w:r w:rsidRPr="00F61DDF">
        <w:rPr>
          <w:rFonts w:cs="B Titr" w:hint="cs"/>
          <w:color w:val="0070C0"/>
          <w:sz w:val="28"/>
          <w:szCs w:val="28"/>
          <w:rtl/>
        </w:rPr>
        <w:t xml:space="preserve"> </w:t>
      </w:r>
    </w:p>
    <w:p w:rsidR="00101953" w:rsidRDefault="00101953" w:rsidP="0010195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1"/>
        <w:gridCol w:w="1116"/>
        <w:gridCol w:w="2157"/>
        <w:gridCol w:w="1752"/>
        <w:gridCol w:w="706"/>
        <w:gridCol w:w="566"/>
        <w:gridCol w:w="588"/>
        <w:gridCol w:w="259"/>
        <w:gridCol w:w="2030"/>
      </w:tblGrid>
      <w:tr w:rsidR="00101953" w:rsidTr="008222BA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استاد</w:t>
            </w:r>
          </w:p>
        </w:tc>
        <w:tc>
          <w:tcPr>
            <w:tcW w:w="12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03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101953" w:rsidTr="008222BA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Default="00101953" w:rsidP="008222BA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03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20298345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سده 5 و 6 از سلجوقیان تا حمله مغول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08/11/1403 ساعت 8:30</w:t>
            </w:r>
          </w:p>
        </w:tc>
      </w:tr>
      <w:tr w:rsidR="00101953" w:rsidTr="00290A09">
        <w:trPr>
          <w:trHeight w:val="239"/>
        </w:trPr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20298355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هنر و معماری و موزه داری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</w:t>
            </w:r>
            <w:r w:rsidR="005D754B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/1403 ساعت 8:30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20298346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ایران از حمله مغول تا صفویه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</w:t>
            </w:r>
            <w:r w:rsidR="005D754B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/1403 ساعت 8:30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20298326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C1088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>تاریخ جهان از نیمۀ اول قرن 15 تا فروپاشی بلوک شرق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C1088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  <w:lang w:bidi="fa-IR"/>
              </w:rPr>
            </w:pPr>
            <w:r w:rsidRPr="00C1088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4C58F0" w:rsidRPr="00C1088F">
              <w:rPr>
                <w:rFonts w:ascii="Arial" w:hAnsi="Arial" w:cs="B Titr" w:hint="cs"/>
                <w:b/>
                <w:bCs/>
                <w:sz w:val="18"/>
                <w:szCs w:val="18"/>
                <w:rtl/>
                <w:lang w:bidi="fa-IR"/>
              </w:rPr>
              <w:t>سلماسی زاده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01/11/1403 ساعت 16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20298306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شفاهی؛ مهارت ها و کربردها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</w:t>
            </w:r>
            <w:r w:rsidR="005D754B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/1403 ساعت 8:30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20298314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اندیشه معاصر غرب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06/11/1403 ساعت  10:30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20298307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روش و فنون تدریس در تاریخ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جواد ابوالحسنی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</w:t>
            </w:r>
            <w:r w:rsidR="005D754B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/1403 ساعت 10:30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7212F">
              <w:rPr>
                <w:rFonts w:cs="B Titr"/>
                <w:b/>
                <w:bCs/>
                <w:sz w:val="20"/>
                <w:szCs w:val="20"/>
              </w:rPr>
              <w:t>20298312</w:t>
            </w: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در </w:t>
            </w:r>
            <w:r w:rsidRPr="008252AD">
              <w:rPr>
                <w:rFonts w:cs="B Titr" w:hint="cs"/>
                <w:b/>
                <w:bCs/>
                <w:sz w:val="18"/>
                <w:szCs w:val="18"/>
                <w:rtl/>
              </w:rPr>
              <w:t>قرآن(مشترک با ورودی های 1400)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02/11/1403 ساعت 10:30</w:t>
            </w:r>
          </w:p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252AD">
              <w:rPr>
                <w:rFonts w:cs="B Titr" w:hint="cs"/>
                <w:b/>
                <w:bCs/>
                <w:sz w:val="20"/>
                <w:szCs w:val="20"/>
                <w:rtl/>
              </w:rPr>
              <w:t>(مشترک با 1400)</w:t>
            </w:r>
          </w:p>
        </w:tc>
      </w:tr>
      <w:tr w:rsidR="00101953" w:rsidTr="00290A09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ی</w:t>
            </w:r>
            <w:r w:rsidRPr="005656AE">
              <w:rPr>
                <w:rFonts w:cs="B Titr" w:hint="cs"/>
                <w:b/>
                <w:bCs/>
                <w:sz w:val="18"/>
                <w:szCs w:val="18"/>
                <w:highlight w:val="yellow"/>
                <w:rtl/>
              </w:rPr>
              <w:t>ک درس معارف</w:t>
            </w:r>
          </w:p>
        </w:tc>
        <w:tc>
          <w:tcPr>
            <w:tcW w:w="17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A15AC5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15AC5">
              <w:rPr>
                <w:rFonts w:cs="B Titr" w:hint="cs"/>
                <w:b/>
                <w:bCs/>
                <w:sz w:val="20"/>
                <w:szCs w:val="20"/>
                <w:highlight w:val="yellow"/>
                <w:rtl/>
              </w:rPr>
              <w:t>؟</w:t>
            </w:r>
          </w:p>
        </w:tc>
      </w:tr>
      <w:tr w:rsidR="00101953" w:rsidTr="008222BA">
        <w:tc>
          <w:tcPr>
            <w:tcW w:w="579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101953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101953"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289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:rsidR="00101953" w:rsidRDefault="00101953" w:rsidP="008222BA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3B7A24" w:rsidRDefault="003B7A24" w:rsidP="002E4D06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:rsidR="002E4D06" w:rsidRPr="004D2396" w:rsidRDefault="00101953" w:rsidP="003B7A24">
      <w:pPr>
        <w:bidi/>
        <w:ind w:left="-54"/>
        <w:rPr>
          <w:rFonts w:cs="B Zar"/>
          <w:b/>
          <w:bCs/>
          <w:sz w:val="18"/>
          <w:szCs w:val="18"/>
          <w:rtl/>
        </w:rPr>
      </w:pPr>
      <w:r w:rsidRPr="008252AD">
        <w:rPr>
          <w:rFonts w:cs="B Titr" w:hint="cs"/>
          <w:b/>
          <w:bCs/>
          <w:color w:val="FF0000"/>
          <w:sz w:val="18"/>
          <w:szCs w:val="18"/>
          <w:rtl/>
        </w:rPr>
        <w:t xml:space="preserve">برنامه هفتگی دانشجویان </w:t>
      </w:r>
      <w:r w:rsidR="00002673" w:rsidRPr="008252AD">
        <w:rPr>
          <w:rFonts w:cs="B Titr" w:hint="cs"/>
          <w:b/>
          <w:bCs/>
          <w:color w:val="FF0000"/>
          <w:sz w:val="18"/>
          <w:szCs w:val="18"/>
          <w:rtl/>
        </w:rPr>
        <w:t xml:space="preserve"> </w:t>
      </w:r>
      <w:r w:rsidR="00002673" w:rsidRPr="008252AD">
        <w:rPr>
          <w:rFonts w:cs="B Titr" w:hint="cs"/>
          <w:b/>
          <w:bCs/>
          <w:sz w:val="24"/>
          <w:szCs w:val="24"/>
          <w:rtl/>
        </w:rPr>
        <w:t xml:space="preserve">کارشناسی </w:t>
      </w:r>
      <w:r w:rsidRPr="008252AD">
        <w:rPr>
          <w:rFonts w:cs="B Titr" w:hint="cs"/>
          <w:b/>
          <w:bCs/>
          <w:sz w:val="24"/>
          <w:szCs w:val="24"/>
          <w:rtl/>
        </w:rPr>
        <w:t>رشته تاریخ</w:t>
      </w:r>
      <w:r w:rsidRPr="008252AD">
        <w:rPr>
          <w:rFonts w:cs="B Titr" w:hint="cs"/>
          <w:b/>
          <w:bCs/>
          <w:color w:val="FF0000"/>
          <w:sz w:val="24"/>
          <w:szCs w:val="24"/>
          <w:rtl/>
        </w:rPr>
        <w:t>؛ ورودی مهر 1401</w:t>
      </w:r>
      <w:r w:rsidRPr="008252AD">
        <w:rPr>
          <w:rFonts w:cs="B Titr"/>
          <w:b/>
          <w:bCs/>
          <w:color w:val="FF0000"/>
          <w:sz w:val="24"/>
          <w:szCs w:val="24"/>
        </w:rPr>
        <w:t xml:space="preserve">                           </w:t>
      </w:r>
      <w:r w:rsidRPr="008252AD">
        <w:rPr>
          <w:rFonts w:cs="B Titr" w:hint="cs"/>
          <w:b/>
          <w:bCs/>
          <w:color w:val="FF0000"/>
          <w:sz w:val="24"/>
          <w:szCs w:val="24"/>
          <w:rtl/>
        </w:rPr>
        <w:t xml:space="preserve">     </w:t>
      </w:r>
      <w:r w:rsidR="002E4D06" w:rsidRPr="008252AD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="002E4D06" w:rsidRPr="008252AD">
        <w:rPr>
          <w:rFonts w:cs="B Zar" w:hint="cs"/>
          <w:b/>
          <w:bCs/>
          <w:sz w:val="18"/>
          <w:szCs w:val="18"/>
          <w:rtl/>
        </w:rPr>
        <w:t>:</w:t>
      </w:r>
      <w:r w:rsidR="002E4D06"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 w:rsidR="002E4D06">
        <w:rPr>
          <w:rFonts w:cs="B Titr" w:hint="cs"/>
          <w:sz w:val="24"/>
          <w:szCs w:val="24"/>
          <w:rtl/>
          <w:lang w:bidi="fa-IR"/>
        </w:rPr>
        <w:t>1403</w:t>
      </w:r>
      <w:r w:rsidR="002E4D06" w:rsidRPr="009A009D">
        <w:rPr>
          <w:rFonts w:cs="B Titr" w:hint="cs"/>
          <w:sz w:val="24"/>
          <w:szCs w:val="24"/>
          <w:rtl/>
          <w:lang w:bidi="fa-IR"/>
        </w:rPr>
        <w:t>-</w:t>
      </w:r>
      <w:r w:rsidR="002E4D06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04"/>
        <w:gridCol w:w="1426"/>
        <w:gridCol w:w="940"/>
        <w:gridCol w:w="1310"/>
        <w:gridCol w:w="811"/>
        <w:gridCol w:w="1259"/>
        <w:gridCol w:w="1493"/>
        <w:gridCol w:w="937"/>
      </w:tblGrid>
      <w:tr w:rsidR="00101953" w:rsidRPr="00600FBE" w:rsidTr="0073799D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600FBE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101953" w:rsidRPr="00600FBE" w:rsidTr="0099483D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ایران از حمله مغول تا صفویه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تاریخ جهان از نیمۀ اول قرن 15 تا فروپاشی بلوک شرق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ایران از حمله مغول تا صفویه (یک هفته در میان)</w:t>
            </w:r>
          </w:p>
          <w:p w:rsidR="0073799D" w:rsidRPr="0073799D" w:rsidRDefault="0073799D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3799D">
              <w:rPr>
                <w:rFonts w:cs="B Titr"/>
                <w:b/>
                <w:bCs/>
                <w:sz w:val="28"/>
                <w:szCs w:val="24"/>
                <w:highlight w:val="red"/>
              </w:rPr>
              <w:t>*</w:t>
            </w:r>
          </w:p>
        </w:tc>
      </w:tr>
      <w:tr w:rsidR="00101953" w:rsidRPr="00600FBE" w:rsidTr="0099483D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C1088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C1088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1088F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دکتر </w:t>
            </w:r>
            <w:r w:rsidR="004C58F0" w:rsidRPr="00C1088F">
              <w:rPr>
                <w:rFonts w:cs="B Titr" w:hint="cs"/>
                <w:b/>
                <w:bCs/>
                <w:sz w:val="16"/>
                <w:szCs w:val="16"/>
                <w:rtl/>
              </w:rPr>
              <w:t>سلماسی زاده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7F283E" w:rsidRDefault="003B7A24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F283E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99483D">
        <w:trPr>
          <w:trHeight w:val="4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هنر و معماری و موزه داری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B85A3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سده 5 و 6 از سلجوقیان تا حمله مغول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101953" w:rsidRPr="00600FBE" w:rsidTr="0099483D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7E2191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B85A3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دکتر صدقی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2  Titr"/>
                <w:color w:val="000000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99483D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تاریخ شفاهی؛ مهارت ها و ک</w:t>
            </w:r>
            <w:r w:rsidR="001D2810">
              <w:rPr>
                <w:rFonts w:cs="B Titr" w:hint="cs"/>
                <w:b/>
                <w:bCs/>
                <w:sz w:val="18"/>
                <w:szCs w:val="18"/>
                <w:rtl/>
              </w:rPr>
              <w:t>ا</w:t>
            </w: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ربردها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روش و فنون تدریس در تاریخ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99483D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ابوالحسنی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8222BA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تاریخ در قرآن</w:t>
            </w:r>
            <w:r w:rsidR="00EF735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(</w:t>
            </w:r>
            <w:r w:rsidRPr="008252AD">
              <w:rPr>
                <w:rFonts w:cs="B Titr" w:hint="cs"/>
                <w:b/>
                <w:bCs/>
                <w:sz w:val="18"/>
                <w:szCs w:val="18"/>
                <w:rtl/>
              </w:rPr>
              <w:t>مشترک با ورودی های 1400)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101953">
              <w:rPr>
                <w:rFonts w:cs="B Titr" w:hint="cs"/>
                <w:b/>
                <w:bCs/>
                <w:sz w:val="18"/>
                <w:szCs w:val="18"/>
                <w:rtl/>
              </w:rPr>
              <w:t>تاریخ اندیشه معاصر غرب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99483D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tabs>
                <w:tab w:val="left" w:pos="180"/>
                <w:tab w:val="center" w:pos="294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600FBE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600FBE" w:rsidTr="0073799D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00FBE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00FBE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101953" w:rsidRPr="00600FBE" w:rsidTr="001D2810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01953" w:rsidRPr="00600FBE" w:rsidRDefault="00101953" w:rsidP="009E5AE6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0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600FBE" w:rsidRDefault="00101953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600FBE" w:rsidRDefault="00101953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600FBE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Default="00101953" w:rsidP="00101953"/>
    <w:p w:rsidR="0073799D" w:rsidRDefault="0073799D" w:rsidP="00101953">
      <w:pPr>
        <w:bidi/>
        <w:rPr>
          <w:rFonts w:cs="B Titr"/>
        </w:rPr>
      </w:pPr>
    </w:p>
    <w:p w:rsidR="0073799D" w:rsidRDefault="0073799D" w:rsidP="0073799D">
      <w:pPr>
        <w:bidi/>
        <w:rPr>
          <w:rFonts w:cs="B Titr"/>
        </w:rPr>
      </w:pPr>
    </w:p>
    <w:p w:rsidR="0073799D" w:rsidRDefault="0073799D" w:rsidP="0073799D">
      <w:pPr>
        <w:bidi/>
        <w:rPr>
          <w:rFonts w:cs="B Titr"/>
        </w:rPr>
      </w:pPr>
    </w:p>
    <w:p w:rsidR="0073799D" w:rsidRDefault="0073799D" w:rsidP="0073799D">
      <w:pPr>
        <w:bidi/>
        <w:rPr>
          <w:rFonts w:cs="B Titr"/>
          <w:rtl/>
        </w:rPr>
      </w:pPr>
    </w:p>
    <w:p w:rsidR="00B85A33" w:rsidRDefault="00B85A33" w:rsidP="00B85A33">
      <w:pPr>
        <w:bidi/>
        <w:rPr>
          <w:rFonts w:cs="B Titr"/>
          <w:rtl/>
        </w:rPr>
      </w:pPr>
    </w:p>
    <w:p w:rsidR="00B85A33" w:rsidRDefault="00B85A33" w:rsidP="00B85A33">
      <w:pPr>
        <w:bidi/>
        <w:rPr>
          <w:rFonts w:cs="B Titr"/>
        </w:rPr>
      </w:pPr>
    </w:p>
    <w:p w:rsidR="00101953" w:rsidRPr="00F61DDF" w:rsidRDefault="00101953" w:rsidP="0073799D">
      <w:pPr>
        <w:bidi/>
        <w:rPr>
          <w:rFonts w:cs="B Titr"/>
          <w:sz w:val="28"/>
          <w:szCs w:val="28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="00002673" w:rsidRPr="005656AE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="00002673" w:rsidRPr="005656AE">
        <w:rPr>
          <w:rFonts w:cs="B Titr" w:hint="cs"/>
          <w:color w:val="FF0000"/>
          <w:highlight w:val="cyan"/>
          <w:rtl/>
        </w:rPr>
        <w:t xml:space="preserve"> </w:t>
      </w:r>
      <w:r w:rsidR="00002673">
        <w:rPr>
          <w:rFonts w:cs="B Titr" w:hint="cs"/>
          <w:color w:val="FF0000"/>
          <w:highlight w:val="yellow"/>
          <w:rtl/>
        </w:rPr>
        <w:t xml:space="preserve">؛ </w:t>
      </w:r>
      <w:r w:rsidRPr="006050F2">
        <w:rPr>
          <w:rFonts w:cs="B Titr" w:hint="cs"/>
          <w:color w:val="FF0000"/>
          <w:highlight w:val="yellow"/>
          <w:rtl/>
        </w:rPr>
        <w:t>ورودی</w:t>
      </w:r>
      <w:r w:rsidR="00002673">
        <w:rPr>
          <w:rFonts w:cs="B Titr" w:hint="cs"/>
          <w:color w:val="FF0000"/>
          <w:highlight w:val="yellow"/>
          <w:rtl/>
        </w:rPr>
        <w:t xml:space="preserve">  </w:t>
      </w:r>
      <w:r w:rsidRPr="00F61DDF">
        <w:rPr>
          <w:rFonts w:cs="B Titr" w:hint="cs"/>
          <w:color w:val="FF0000"/>
          <w:sz w:val="28"/>
          <w:szCs w:val="28"/>
          <w:highlight w:val="yellow"/>
          <w:rtl/>
        </w:rPr>
        <w:t>مهر 1402</w:t>
      </w:r>
      <w:r w:rsidRPr="00F61DDF">
        <w:rPr>
          <w:rFonts w:cs="B Titr" w:hint="cs"/>
          <w:color w:val="0070C0"/>
          <w:sz w:val="28"/>
          <w:szCs w:val="28"/>
          <w:rtl/>
        </w:rPr>
        <w:t xml:space="preserve"> </w:t>
      </w:r>
    </w:p>
    <w:p w:rsidR="00101953" w:rsidRDefault="00101953" w:rsidP="0010195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044"/>
      </w:tblGrid>
      <w:tr w:rsidR="00101953" w:rsidRPr="0028664C" w:rsidTr="0099483D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0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101953" w:rsidRPr="0028664C" w:rsidTr="0099483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20240221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07/11/1403 ساعت 16</w:t>
            </w:r>
          </w:p>
        </w:tc>
      </w:tr>
      <w:tr w:rsidR="00101953" w:rsidRPr="0028664C" w:rsidTr="00290A09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20240234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03/11/1403 ساعت  10:30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مبانی تاریخ اجتماعی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24/10/1403 ساعت 14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تاریخنگاری و تحولات آن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30/10/1403 ساعت 10:30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20240220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ان </w:t>
            </w: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02/11/1403 ساعت  16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20240253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26/10/1403 ساعت 8:30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20240209</w:t>
            </w:r>
          </w:p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انگلیسی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06/11/1403 ساعت 14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20240248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29/10/1403 ساعت 10:30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64317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20240292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01/11/1403 ساعت 16</w:t>
            </w:r>
          </w:p>
        </w:tc>
      </w:tr>
      <w:tr w:rsidR="00101953" w:rsidRPr="0028664C" w:rsidTr="00290A09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002673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656AE">
              <w:rPr>
                <w:rFonts w:cs="B Titr" w:hint="cs"/>
                <w:b/>
                <w:bCs/>
                <w:sz w:val="18"/>
                <w:szCs w:val="18"/>
                <w:highlight w:val="yellow"/>
                <w:rtl/>
              </w:rPr>
              <w:t>یک درس معارف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002673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A15AC5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A15AC5">
              <w:rPr>
                <w:rFonts w:cs="B Titr" w:hint="cs"/>
                <w:b/>
                <w:bCs/>
                <w:sz w:val="18"/>
                <w:szCs w:val="18"/>
                <w:highlight w:val="yellow"/>
                <w:rtl/>
              </w:rPr>
              <w:t>؟</w:t>
            </w:r>
          </w:p>
        </w:tc>
      </w:tr>
      <w:tr w:rsidR="00101953" w:rsidRPr="0028664C" w:rsidTr="0099483D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00267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02673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002673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02673">
              <w:rPr>
                <w:rFonts w:cs="B Titr" w:hint="cs"/>
                <w:b/>
                <w:bCs/>
                <w:sz w:val="18"/>
                <w:szCs w:val="18"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305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Default="00101953" w:rsidP="00101953">
      <w:pPr>
        <w:bidi/>
        <w:ind w:left="-54"/>
        <w:rPr>
          <w:rFonts w:cs="B Titr"/>
          <w:b/>
          <w:bCs/>
          <w:color w:val="FF0000"/>
          <w:rtl/>
        </w:rPr>
      </w:pPr>
    </w:p>
    <w:p w:rsidR="00101953" w:rsidRDefault="00101953" w:rsidP="00101953">
      <w:pPr>
        <w:bidi/>
        <w:ind w:left="-54"/>
        <w:rPr>
          <w:rFonts w:cs="B Titr"/>
          <w:b/>
          <w:bCs/>
          <w:color w:val="FF0000"/>
          <w:rtl/>
        </w:rPr>
      </w:pPr>
    </w:p>
    <w:p w:rsidR="003B7A24" w:rsidRDefault="003B7A24" w:rsidP="002E4D06">
      <w:pPr>
        <w:bidi/>
        <w:ind w:left="-54"/>
        <w:rPr>
          <w:rFonts w:cs="B Titr"/>
          <w:b/>
          <w:bCs/>
          <w:color w:val="FF0000"/>
          <w:rtl/>
        </w:rPr>
      </w:pPr>
    </w:p>
    <w:p w:rsidR="002E4D06" w:rsidRPr="004D2396" w:rsidRDefault="00101953" w:rsidP="003B7A24">
      <w:pPr>
        <w:bidi/>
        <w:ind w:left="-54"/>
        <w:rPr>
          <w:rFonts w:cs="B Zar"/>
          <w:b/>
          <w:bCs/>
          <w:sz w:val="18"/>
          <w:szCs w:val="18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</w:t>
      </w:r>
      <w:r w:rsidR="00002673" w:rsidRPr="005656AE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="00002673" w:rsidRPr="005656AE">
        <w:rPr>
          <w:rFonts w:cs="B Titr" w:hint="cs"/>
          <w:b/>
          <w:bCs/>
          <w:color w:val="FF0000"/>
          <w:highlight w:val="cyan"/>
          <w:rtl/>
        </w:rPr>
        <w:t xml:space="preserve"> </w:t>
      </w:r>
      <w:r w:rsidRPr="006050F2">
        <w:rPr>
          <w:rFonts w:cs="B Titr" w:hint="cs"/>
          <w:b/>
          <w:bCs/>
          <w:color w:val="FF0000"/>
          <w:highlight w:val="yellow"/>
          <w:rtl/>
        </w:rPr>
        <w:t xml:space="preserve">؛ ورودی </w:t>
      </w:r>
      <w:r w:rsidRPr="00F61DDF">
        <w:rPr>
          <w:rFonts w:cs="B Titr" w:hint="cs"/>
          <w:b/>
          <w:bCs/>
          <w:color w:val="FF0000"/>
          <w:sz w:val="28"/>
          <w:szCs w:val="28"/>
          <w:highlight w:val="yellow"/>
          <w:rtl/>
        </w:rPr>
        <w:t>مهر 1402</w:t>
      </w:r>
      <w:r w:rsidRPr="00F61DDF">
        <w:rPr>
          <w:rFonts w:cs="B Titr"/>
          <w:b/>
          <w:bCs/>
          <w:color w:val="FF0000"/>
          <w:sz w:val="28"/>
          <w:szCs w:val="28"/>
        </w:rPr>
        <w:t xml:space="preserve">        </w:t>
      </w:r>
      <w:r w:rsidRPr="00F61DDF">
        <w:rPr>
          <w:rFonts w:cs="B Titr"/>
          <w:b/>
          <w:bCs/>
          <w:color w:val="FF0000"/>
        </w:rPr>
        <w:t xml:space="preserve">                   </w:t>
      </w:r>
      <w:r w:rsidRPr="00F61DDF">
        <w:rPr>
          <w:rFonts w:cs="B Titr" w:hint="cs"/>
          <w:b/>
          <w:bCs/>
          <w:color w:val="FF0000"/>
          <w:rtl/>
        </w:rPr>
        <w:t xml:space="preserve">     </w:t>
      </w:r>
      <w:r w:rsidR="002E4D06" w:rsidRPr="004D2396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="002E4D06" w:rsidRPr="004D2396">
        <w:rPr>
          <w:rFonts w:cs="B Zar" w:hint="cs"/>
          <w:b/>
          <w:bCs/>
          <w:sz w:val="18"/>
          <w:szCs w:val="18"/>
          <w:rtl/>
        </w:rPr>
        <w:t>:</w:t>
      </w:r>
      <w:r w:rsidR="002E4D06"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 w:rsidR="002E4D06">
        <w:rPr>
          <w:rFonts w:cs="B Titr" w:hint="cs"/>
          <w:sz w:val="24"/>
          <w:szCs w:val="24"/>
          <w:rtl/>
          <w:lang w:bidi="fa-IR"/>
        </w:rPr>
        <w:t>1403</w:t>
      </w:r>
      <w:r w:rsidR="002E4D06" w:rsidRPr="009A009D">
        <w:rPr>
          <w:rFonts w:cs="B Titr" w:hint="cs"/>
          <w:sz w:val="24"/>
          <w:szCs w:val="24"/>
          <w:rtl/>
          <w:lang w:bidi="fa-IR"/>
        </w:rPr>
        <w:t>-</w:t>
      </w:r>
      <w:r w:rsidR="002E4D06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1005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1342"/>
        <w:gridCol w:w="1068"/>
        <w:gridCol w:w="1182"/>
        <w:gridCol w:w="1227"/>
        <w:gridCol w:w="1293"/>
        <w:gridCol w:w="1259"/>
        <w:gridCol w:w="1261"/>
      </w:tblGrid>
      <w:tr w:rsidR="00101953" w:rsidRPr="0028664C" w:rsidTr="0099483D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28664C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101953" w:rsidRPr="0028664C" w:rsidTr="0099483D">
        <w:trPr>
          <w:trHeight w:val="463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علم و فناوری در ایران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قرائت متون تاریخی به زبان انگلیسی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101953" w:rsidRPr="0028664C" w:rsidTr="0099483D">
        <w:trPr>
          <w:trHeight w:val="165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28664C" w:rsidTr="0099483D">
        <w:trPr>
          <w:trHeight w:val="4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تاریخنگاری و تحولات آن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سقوط ساسانیان تا برآمدن سلسله های نیمه مستقل</w:t>
            </w:r>
          </w:p>
        </w:tc>
      </w:tr>
      <w:tr w:rsidR="00101953" w:rsidRPr="0028664C" w:rsidTr="0099483D">
        <w:trPr>
          <w:trHeight w:val="168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</w:tr>
      <w:tr w:rsidR="00101953" w:rsidRPr="0028664C" w:rsidTr="0099483D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مبانی تاریخ اجتماعی ایران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</w:t>
            </w:r>
          </w:p>
        </w:tc>
      </w:tr>
      <w:tr w:rsidR="00101953" w:rsidRPr="0028664C" w:rsidTr="0099483D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</w:tr>
      <w:tr w:rsidR="00101953" w:rsidRPr="0028664C" w:rsidTr="0099483D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اجتماعی و فرهنگی و اقتصادی ایران در دورۀ باستان</w:t>
            </w:r>
          </w:p>
        </w:tc>
      </w:tr>
      <w:tr w:rsidR="00101953" w:rsidRPr="0028664C" w:rsidTr="0099483D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</w:tr>
      <w:tr w:rsidR="00101953" w:rsidRPr="0028664C" w:rsidTr="0099483D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28664C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7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اروپا در دوران باستان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تاریخ صدر اسلام (2)</w:t>
            </w: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28664C" w:rsidTr="0099483D">
        <w:trPr>
          <w:trHeight w:val="5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28664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8664C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122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28664C" w:rsidTr="0099483D">
        <w:trPr>
          <w:trHeight w:val="337"/>
        </w:trPr>
        <w:tc>
          <w:tcPr>
            <w:tcW w:w="993" w:type="dxa"/>
            <w:vMerge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8664C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Default="00101953" w:rsidP="00101953"/>
    <w:p w:rsidR="00101953" w:rsidRDefault="00101953" w:rsidP="00101953">
      <w:pPr>
        <w:bidi/>
        <w:rPr>
          <w:rtl/>
        </w:rPr>
      </w:pPr>
    </w:p>
    <w:p w:rsidR="00BD5B90" w:rsidRDefault="00BD5B90" w:rsidP="00BD5B90">
      <w:pPr>
        <w:rPr>
          <w:rtl/>
        </w:rPr>
      </w:pPr>
    </w:p>
    <w:p w:rsidR="00BD5B90" w:rsidRDefault="00BD5B90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101953" w:rsidRDefault="00101953" w:rsidP="00BD5B90">
      <w:pPr>
        <w:rPr>
          <w:rtl/>
        </w:rPr>
      </w:pPr>
    </w:p>
    <w:p w:rsidR="00643173" w:rsidRPr="00643173" w:rsidRDefault="00643173" w:rsidP="00643173">
      <w:pPr>
        <w:bidi/>
        <w:rPr>
          <w:rFonts w:cs="B Titr"/>
          <w:color w:val="0070C0"/>
          <w:sz w:val="28"/>
          <w:szCs w:val="28"/>
          <w:rtl/>
        </w:rPr>
      </w:pPr>
      <w:r w:rsidRPr="00B628EF">
        <w:rPr>
          <w:rFonts w:cs="B Titr" w:hint="cs"/>
          <w:sz w:val="18"/>
          <w:szCs w:val="18"/>
          <w:rtl/>
        </w:rPr>
        <w:lastRenderedPageBreak/>
        <w:t xml:space="preserve">مشخصات اصلی دروس مندرج در برنامه :  </w:t>
      </w:r>
      <w:r w:rsidRPr="00B628EF">
        <w:rPr>
          <w:rFonts w:cs="B Titr" w:hint="cs"/>
          <w:color w:val="FF0000"/>
          <w:sz w:val="18"/>
          <w:szCs w:val="18"/>
          <w:rtl/>
        </w:rPr>
        <w:t xml:space="preserve"> </w:t>
      </w:r>
      <w:r w:rsidRPr="005656AE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Pr="005656AE">
        <w:rPr>
          <w:rFonts w:cs="B Titr" w:hint="cs"/>
          <w:color w:val="FF0000"/>
          <w:sz w:val="18"/>
          <w:szCs w:val="18"/>
          <w:highlight w:val="cyan"/>
          <w:rtl/>
        </w:rPr>
        <w:t xml:space="preserve"> </w:t>
      </w:r>
      <w:r w:rsidRPr="005656AE">
        <w:rPr>
          <w:rFonts w:cs="B Titr" w:hint="cs"/>
          <w:color w:val="FF0000"/>
          <w:sz w:val="18"/>
          <w:szCs w:val="18"/>
          <w:highlight w:val="darkCyan"/>
          <w:rtl/>
        </w:rPr>
        <w:t xml:space="preserve">؛ ورودی </w:t>
      </w:r>
      <w:r w:rsidRPr="005656AE">
        <w:rPr>
          <w:rFonts w:cs="B Titr" w:hint="cs"/>
          <w:color w:val="FF0000"/>
          <w:sz w:val="28"/>
          <w:szCs w:val="28"/>
          <w:highlight w:val="darkCyan"/>
          <w:rtl/>
        </w:rPr>
        <w:t>مهر 1403</w:t>
      </w:r>
      <w:r w:rsidRPr="00F61DDF">
        <w:rPr>
          <w:rFonts w:cs="B Titr" w:hint="cs"/>
          <w:color w:val="0070C0"/>
          <w:sz w:val="28"/>
          <w:szCs w:val="28"/>
          <w:rtl/>
        </w:rPr>
        <w:t xml:space="preserve">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168"/>
        <w:gridCol w:w="2070"/>
        <w:gridCol w:w="1762"/>
        <w:gridCol w:w="709"/>
        <w:gridCol w:w="567"/>
        <w:gridCol w:w="591"/>
        <w:gridCol w:w="261"/>
        <w:gridCol w:w="2409"/>
      </w:tblGrid>
      <w:tr w:rsidR="00101953" w:rsidRPr="00B628EF" w:rsidTr="008252AD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کد قسمت نظری</w:t>
            </w:r>
          </w:p>
        </w:tc>
        <w:tc>
          <w:tcPr>
            <w:tcW w:w="11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20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101953" w:rsidRPr="00B628EF" w:rsidTr="008252A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Homa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</w:rPr>
            </w:pP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20240217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 w:rsidR="00C020F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سیاسی </w:t>
            </w: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ایران در دور</w:t>
            </w:r>
            <w:r w:rsidR="00C020F6">
              <w:rPr>
                <w:rFonts w:cs="B Titr" w:hint="cs"/>
                <w:b/>
                <w:bCs/>
                <w:sz w:val="18"/>
                <w:szCs w:val="18"/>
                <w:rtl/>
              </w:rPr>
              <w:t>ان</w:t>
            </w: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ماد و هخامنشی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24/10/1403 ساعت  8:30</w:t>
            </w:r>
          </w:p>
        </w:tc>
      </w:tr>
      <w:tr w:rsidR="00101953" w:rsidRPr="00B628EF" w:rsidTr="008252AD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ایران تا پایان دوره ایلام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26/10/1403 ساعت 10:30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20240215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 و خطوط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08/11/1403 ساعت ساعت 10:30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آموزش و فراگیری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02/11/1403 ساعت 10:30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20240201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مبانی علم تاریخ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01/11/1403 ساعت 14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C020F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</w:t>
            </w:r>
            <w:r w:rsidR="00302006">
              <w:rPr>
                <w:rFonts w:cs="B Titr" w:hint="cs"/>
                <w:b/>
                <w:bCs/>
                <w:sz w:val="18"/>
                <w:szCs w:val="18"/>
                <w:rtl/>
              </w:rPr>
              <w:t>214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8C3D69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03</w:t>
            </w:r>
            <w:r w:rsidR="00101953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  <w:r w:rsidR="00101953">
              <w:rPr>
                <w:rFonts w:cs="B Titr" w:hint="cs"/>
                <w:b/>
                <w:bCs/>
                <w:sz w:val="18"/>
                <w:szCs w:val="18"/>
                <w:rtl/>
              </w:rPr>
              <w:t>/1403 ساعت 10:30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302006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20240206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نگاری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101953" w:rsidP="00290A09">
            <w:pPr>
              <w:spacing w:line="276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290A09">
              <w:rPr>
                <w:rFonts w:cs="B Titr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06/11/1403 ساعت 16</w:t>
            </w:r>
          </w:p>
        </w:tc>
      </w:tr>
      <w:tr w:rsidR="00101953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252AD" w:rsidRDefault="008252AD" w:rsidP="008252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گروه 210 </w:t>
            </w:r>
          </w:p>
          <w:p w:rsidR="00101953" w:rsidRPr="00B628EF" w:rsidRDefault="00F2349A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8888029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DE62F2" w:rsidRDefault="00101953" w:rsidP="0099483D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فارسی</w:t>
            </w:r>
          </w:p>
          <w:p w:rsidR="00DE62F2" w:rsidRPr="00DE62F2" w:rsidRDefault="00DE62F2" w:rsidP="0099483D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(</w:t>
            </w:r>
            <w:r w:rsidRPr="00DE62F2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 عمومی</w:t>
            </w: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99483D" w:rsidRDefault="00101953" w:rsidP="0099483D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9483D">
              <w:rPr>
                <w:rFonts w:ascii="Arial" w:hAnsi="Arial" w:cs="B Titr" w:hint="cs"/>
                <w:sz w:val="18"/>
                <w:szCs w:val="18"/>
                <w:rtl/>
              </w:rPr>
              <w:t>گروه ادبیات فارسی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002673" w:rsidRDefault="00263C2C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840849">
              <w:rPr>
                <w:rFonts w:cs="B Titr" w:hint="cs"/>
                <w:b/>
                <w:bCs/>
                <w:sz w:val="28"/>
                <w:szCs w:val="28"/>
                <w:highlight w:val="green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C1088F" w:rsidRDefault="00290A09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green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26</w:t>
            </w:r>
            <w:r w:rsidR="001A350E"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/</w:t>
            </w: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10</w:t>
            </w:r>
            <w:r w:rsidR="001A350E"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/</w:t>
            </w: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1403</w:t>
            </w:r>
          </w:p>
          <w:p w:rsidR="001A350E" w:rsidRPr="00C1088F" w:rsidRDefault="001A350E" w:rsidP="0099483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green"/>
                <w:rtl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 xml:space="preserve">ساعت  </w:t>
            </w:r>
            <w:r w:rsidR="00290A09"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290A09" w:rsidRPr="00B628EF" w:rsidTr="008252AD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290A09" w:rsidRPr="00B628EF" w:rsidRDefault="00290A09" w:rsidP="00290A09">
            <w:pPr>
              <w:spacing w:line="276" w:lineRule="auto"/>
              <w:jc w:val="center"/>
              <w:rPr>
                <w:rFonts w:cs="B Koodak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8252AD" w:rsidRDefault="008252AD" w:rsidP="008252AD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گروه 210 </w:t>
            </w:r>
          </w:p>
          <w:p w:rsidR="00290A09" w:rsidRPr="00B628EF" w:rsidRDefault="00F2349A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8888258</w:t>
            </w:r>
          </w:p>
        </w:tc>
        <w:tc>
          <w:tcPr>
            <w:tcW w:w="20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90A09" w:rsidRPr="00DE62F2" w:rsidRDefault="00290A09" w:rsidP="00290A09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زبان خارجی</w:t>
            </w:r>
          </w:p>
          <w:p w:rsidR="00290A09" w:rsidRPr="00DE62F2" w:rsidRDefault="00290A09" w:rsidP="00290A09">
            <w:pPr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(</w:t>
            </w:r>
            <w:r w:rsidRPr="00DE62F2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 xml:space="preserve"> عمومی</w:t>
            </w:r>
            <w:r w:rsidRPr="00DE62F2">
              <w:rPr>
                <w:rFonts w:cs="B Titr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90A09" w:rsidRPr="0099483D" w:rsidRDefault="00290A09" w:rsidP="00290A09">
            <w:pPr>
              <w:spacing w:line="240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  <w:r w:rsidRPr="0099483D">
              <w:rPr>
                <w:rFonts w:ascii="Arial" w:hAnsi="Arial" w:cs="B Titr" w:hint="cs"/>
                <w:sz w:val="18"/>
                <w:szCs w:val="18"/>
                <w:rtl/>
              </w:rPr>
              <w:t>دانشکده ادبیات فارسی و زبان های خارجی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90A09" w:rsidRPr="00290A09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40849">
              <w:rPr>
                <w:rFonts w:cs="B Titr" w:hint="cs"/>
                <w:b/>
                <w:bCs/>
                <w:sz w:val="28"/>
                <w:szCs w:val="28"/>
                <w:highlight w:val="green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90A09" w:rsidRPr="00B628EF" w:rsidRDefault="00290A09" w:rsidP="00290A0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290A09" w:rsidRPr="00B628EF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290A09" w:rsidRPr="00C1088F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green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24</w:t>
            </w:r>
            <w:r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/</w:t>
            </w: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10</w:t>
            </w:r>
            <w:r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/</w:t>
            </w:r>
            <w:r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1403</w:t>
            </w:r>
          </w:p>
          <w:p w:rsidR="00290A09" w:rsidRPr="00C1088F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highlight w:val="green"/>
                <w:rtl/>
              </w:rPr>
            </w:pPr>
            <w:r w:rsidRPr="00C1088F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 xml:space="preserve">ساعت 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290A09" w:rsidRPr="00B628EF" w:rsidTr="00290A09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90A09" w:rsidRPr="00002673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02673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vAlign w:val="center"/>
          </w:tcPr>
          <w:p w:rsidR="00290A09" w:rsidRPr="00002673" w:rsidRDefault="00290A09" w:rsidP="00290A0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63C2C">
              <w:rPr>
                <w:rFonts w:cs="B Titr" w:hint="cs"/>
                <w:b/>
                <w:bCs/>
                <w:sz w:val="18"/>
                <w:szCs w:val="18"/>
                <w:highlight w:val="green"/>
                <w:rtl/>
              </w:rPr>
              <w:t>18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90A09" w:rsidRPr="00B628EF" w:rsidRDefault="00290A09" w:rsidP="00290A09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290A09" w:rsidRPr="00B628EF" w:rsidRDefault="00290A09" w:rsidP="00290A09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Default="00101953" w:rsidP="00101953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:rsidR="00101953" w:rsidRDefault="00101953" w:rsidP="00101953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:rsidR="003B7A24" w:rsidRDefault="003B7A24" w:rsidP="002E4D06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:rsidR="003B7A24" w:rsidRDefault="003B7A24" w:rsidP="003B7A24">
      <w:pPr>
        <w:bidi/>
        <w:ind w:left="-54"/>
        <w:rPr>
          <w:rFonts w:cs="B Titr"/>
          <w:b/>
          <w:bCs/>
          <w:color w:val="FF0000"/>
          <w:sz w:val="18"/>
          <w:szCs w:val="18"/>
          <w:rtl/>
        </w:rPr>
      </w:pPr>
    </w:p>
    <w:p w:rsidR="002E4D06" w:rsidRPr="004D2396" w:rsidRDefault="00101953" w:rsidP="003B7A24">
      <w:pPr>
        <w:bidi/>
        <w:ind w:left="-54"/>
        <w:rPr>
          <w:rFonts w:cs="B Zar"/>
          <w:b/>
          <w:bCs/>
          <w:sz w:val="18"/>
          <w:szCs w:val="18"/>
          <w:rtl/>
        </w:rPr>
      </w:pPr>
      <w:r w:rsidRPr="00B628EF">
        <w:rPr>
          <w:rFonts w:cs="B Titr" w:hint="cs"/>
          <w:b/>
          <w:bCs/>
          <w:color w:val="FF0000"/>
          <w:sz w:val="18"/>
          <w:szCs w:val="18"/>
          <w:rtl/>
        </w:rPr>
        <w:t xml:space="preserve">برنامه هفتگی دانشجویان </w:t>
      </w:r>
      <w:r w:rsidR="00002673" w:rsidRPr="005656AE">
        <w:rPr>
          <w:rFonts w:cs="B Titr" w:hint="cs"/>
          <w:b/>
          <w:bCs/>
          <w:sz w:val="24"/>
          <w:szCs w:val="24"/>
          <w:highlight w:val="cyan"/>
          <w:rtl/>
        </w:rPr>
        <w:t>کارشناسی رشته تاریخ</w:t>
      </w:r>
      <w:r w:rsidRPr="005656AE">
        <w:rPr>
          <w:rFonts w:cs="B Titr" w:hint="cs"/>
          <w:b/>
          <w:bCs/>
          <w:color w:val="FF0000"/>
          <w:sz w:val="18"/>
          <w:szCs w:val="18"/>
          <w:highlight w:val="cyan"/>
          <w:rtl/>
        </w:rPr>
        <w:t xml:space="preserve"> </w:t>
      </w:r>
      <w:r w:rsidRPr="005656AE">
        <w:rPr>
          <w:rFonts w:cs="B Titr" w:hint="cs"/>
          <w:b/>
          <w:bCs/>
          <w:color w:val="FF0000"/>
          <w:sz w:val="28"/>
          <w:szCs w:val="28"/>
          <w:highlight w:val="darkCyan"/>
          <w:rtl/>
        </w:rPr>
        <w:t>ورودی مهر 1403</w:t>
      </w:r>
      <w:r w:rsidRPr="00002673">
        <w:rPr>
          <w:rFonts w:cs="B Titr"/>
          <w:b/>
          <w:bCs/>
          <w:color w:val="FF0000"/>
          <w:sz w:val="28"/>
          <w:szCs w:val="28"/>
        </w:rPr>
        <w:t xml:space="preserve">                           </w:t>
      </w:r>
      <w:r w:rsidRPr="00002673">
        <w:rPr>
          <w:rFonts w:cs="B Titr" w:hint="cs"/>
          <w:b/>
          <w:bCs/>
          <w:color w:val="FF0000"/>
          <w:sz w:val="28"/>
          <w:szCs w:val="28"/>
          <w:rtl/>
        </w:rPr>
        <w:t xml:space="preserve">     </w:t>
      </w:r>
      <w:r w:rsidR="002E4D06" w:rsidRPr="004D2396">
        <w:rPr>
          <w:rFonts w:cs="B Zar" w:hint="cs"/>
          <w:b/>
          <w:bCs/>
          <w:color w:val="FF0000"/>
          <w:sz w:val="18"/>
          <w:szCs w:val="18"/>
          <w:rtl/>
        </w:rPr>
        <w:t xml:space="preserve">سال تحصیلی </w:t>
      </w:r>
      <w:r w:rsidR="002E4D06" w:rsidRPr="004D2396">
        <w:rPr>
          <w:rFonts w:cs="B Zar" w:hint="cs"/>
          <w:b/>
          <w:bCs/>
          <w:sz w:val="18"/>
          <w:szCs w:val="18"/>
          <w:rtl/>
        </w:rPr>
        <w:t>:</w:t>
      </w:r>
      <w:r w:rsidR="002E4D06"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 w:rsidR="002E4D06">
        <w:rPr>
          <w:rFonts w:cs="B Titr" w:hint="cs"/>
          <w:sz w:val="24"/>
          <w:szCs w:val="24"/>
          <w:rtl/>
          <w:lang w:bidi="fa-IR"/>
        </w:rPr>
        <w:t>1403</w:t>
      </w:r>
      <w:r w:rsidR="002E4D06" w:rsidRPr="009A009D">
        <w:rPr>
          <w:rFonts w:cs="B Titr" w:hint="cs"/>
          <w:sz w:val="24"/>
          <w:szCs w:val="24"/>
          <w:rtl/>
          <w:lang w:bidi="fa-IR"/>
        </w:rPr>
        <w:t>-</w:t>
      </w:r>
      <w:r w:rsidR="002E4D06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885"/>
        <w:gridCol w:w="1345"/>
        <w:gridCol w:w="1002"/>
        <w:gridCol w:w="1248"/>
        <w:gridCol w:w="815"/>
        <w:gridCol w:w="1435"/>
        <w:gridCol w:w="905"/>
        <w:gridCol w:w="1525"/>
      </w:tblGrid>
      <w:tr w:rsidR="00101953" w:rsidRPr="00B628EF" w:rsidTr="0073799D">
        <w:tc>
          <w:tcPr>
            <w:tcW w:w="8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روز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10-8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12-10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16-14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Homa"/>
                <w:sz w:val="18"/>
                <w:szCs w:val="18"/>
                <w:rtl/>
              </w:rPr>
            </w:pPr>
            <w:r w:rsidRPr="00B628EF">
              <w:rPr>
                <w:rFonts w:cs="B Homa" w:hint="cs"/>
                <w:sz w:val="18"/>
                <w:szCs w:val="18"/>
                <w:rtl/>
              </w:rPr>
              <w:t>18-16</w:t>
            </w:r>
          </w:p>
        </w:tc>
      </w:tr>
      <w:tr w:rsidR="00101953" w:rsidRPr="00B628EF" w:rsidTr="00AD28F3">
        <w:trPr>
          <w:trHeight w:val="463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628EF">
              <w:rPr>
                <w:rFonts w:cs="2  Titr" w:hint="cs"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D005DF" w:rsidRDefault="00101953" w:rsidP="00AD28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005DF">
              <w:rPr>
                <w:rFonts w:cs="B Titr" w:hint="cs"/>
                <w:b/>
                <w:bCs/>
                <w:sz w:val="20"/>
                <w:szCs w:val="20"/>
                <w:highlight w:val="green"/>
                <w:rtl/>
              </w:rPr>
              <w:t xml:space="preserve">زبان </w:t>
            </w:r>
            <w:r w:rsidR="00290A09" w:rsidRPr="00D005DF">
              <w:rPr>
                <w:rFonts w:cs="B Titr" w:hint="cs"/>
                <w:b/>
                <w:bCs/>
                <w:sz w:val="20"/>
                <w:szCs w:val="20"/>
                <w:rtl/>
              </w:rPr>
              <w:t>خارجی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تقویم و روش های زمان ن</w:t>
            </w:r>
            <w:r w:rsidR="00824AE2">
              <w:rPr>
                <w:rFonts w:cs="B Titr" w:hint="cs"/>
                <w:b/>
                <w:bCs/>
                <w:sz w:val="18"/>
                <w:szCs w:val="18"/>
                <w:rtl/>
              </w:rPr>
              <w:t>گ</w:t>
            </w: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اری</w:t>
            </w:r>
          </w:p>
        </w:tc>
      </w:tr>
      <w:tr w:rsidR="00101953" w:rsidRPr="00B628EF" w:rsidTr="008222BA">
        <w:trPr>
          <w:trHeight w:val="165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7F283E" w:rsidRDefault="008252AD" w:rsidP="009E5AE6">
            <w:pPr>
              <w:spacing w:line="276" w:lineRule="auto"/>
              <w:jc w:val="center"/>
              <w:rPr>
                <w:rFonts w:cs="2  Titr"/>
                <w:b/>
                <w:bCs/>
                <w:sz w:val="24"/>
                <w:szCs w:val="24"/>
                <w:rtl/>
              </w:rPr>
            </w:pPr>
            <w:r>
              <w:rPr>
                <w:rFonts w:cs="2  Titr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D005DF" w:rsidRDefault="00AD290D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کارافکن</w:t>
            </w: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عبداللهی</w:t>
            </w:r>
          </w:p>
        </w:tc>
      </w:tr>
      <w:tr w:rsidR="00101953" w:rsidRPr="00B628EF" w:rsidTr="00B9676E">
        <w:trPr>
          <w:trHeight w:val="379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290A09" w:rsidRDefault="00290A09" w:rsidP="00B9676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290A09">
              <w:rPr>
                <w:rFonts w:cs="B Titr" w:hint="cs"/>
                <w:b/>
                <w:bCs/>
                <w:sz w:val="20"/>
                <w:szCs w:val="20"/>
                <w:highlight w:val="green"/>
                <w:rtl/>
              </w:rPr>
              <w:t xml:space="preserve">زبان </w:t>
            </w:r>
            <w:r w:rsidRPr="00290A09">
              <w:rPr>
                <w:rFonts w:cs="B Titr" w:hint="cs"/>
                <w:b/>
                <w:bCs/>
                <w:sz w:val="20"/>
                <w:szCs w:val="20"/>
                <w:rtl/>
              </w:rPr>
              <w:t>فارسی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B9676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جغرافیا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0B0826" w:rsidRPr="000B0826" w:rsidRDefault="000B0826" w:rsidP="00B9676E">
            <w:pPr>
              <w:spacing w:line="276" w:lineRule="auto"/>
              <w:jc w:val="center"/>
              <w:rPr>
                <w:rFonts w:cs="B Zar"/>
                <w:sz w:val="18"/>
                <w:szCs w:val="18"/>
                <w:rtl/>
              </w:rPr>
            </w:pP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101953" w:rsidRPr="00AD28F3" w:rsidRDefault="00101953" w:rsidP="00B9676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B628EF" w:rsidTr="008222BA">
        <w:trPr>
          <w:trHeight w:val="168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290A09" w:rsidRDefault="00AD290D" w:rsidP="008222BA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290A09" w:rsidRDefault="00290A09" w:rsidP="008222B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90A09">
              <w:rPr>
                <w:rFonts w:cs="B Titr" w:hint="cs"/>
                <w:b/>
                <w:bCs/>
                <w:sz w:val="20"/>
                <w:szCs w:val="20"/>
                <w:rtl/>
              </w:rPr>
              <w:t>استاد جدید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</w:tcPr>
          <w:p w:rsidR="00101953" w:rsidRPr="00B628EF" w:rsidRDefault="0064317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علیپور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2  Titr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B628EF" w:rsidTr="008222BA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تاریخ و تمدن ایران در دوره ماد و هخامنشی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آشنایی با تاریخ زبان و خطوط ایران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مبانی علم تاریخ</w:t>
            </w:r>
          </w:p>
        </w:tc>
      </w:tr>
      <w:tr w:rsidR="00101953" w:rsidRPr="00B628EF" w:rsidTr="008222BA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EF735F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میرزائی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</w:tr>
      <w:tr w:rsidR="00101953" w:rsidRPr="00B628EF" w:rsidTr="008222BA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های فلات ایران تا پایان دوره ایلام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روش ها و فنون آموزش و فراگیری تاریخ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C52D59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101953" w:rsidRPr="00B628EF" w:rsidTr="008222BA">
        <w:trPr>
          <w:trHeight w:val="21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64317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دکتر قدیمی</w:t>
            </w: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101953" w:rsidRPr="00B628EF" w:rsidTr="008222BA">
        <w:trPr>
          <w:trHeight w:val="218"/>
        </w:trPr>
        <w:tc>
          <w:tcPr>
            <w:tcW w:w="8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628EF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22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43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628EF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</w:tr>
      <w:tr w:rsidR="00101953" w:rsidRPr="00B628EF" w:rsidTr="00824AE2">
        <w:trPr>
          <w:trHeight w:val="57"/>
        </w:trPr>
        <w:tc>
          <w:tcPr>
            <w:tcW w:w="80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2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101953" w:rsidRPr="00B628EF" w:rsidRDefault="00101953" w:rsidP="008222B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101953" w:rsidRDefault="00101953" w:rsidP="008222BA">
      <w:pPr>
        <w:jc w:val="center"/>
      </w:pPr>
    </w:p>
    <w:p w:rsidR="00BD5B90" w:rsidRDefault="00BD5B90" w:rsidP="008222BA">
      <w:pPr>
        <w:bidi/>
        <w:jc w:val="center"/>
        <w:rPr>
          <w:rtl/>
        </w:rPr>
      </w:pPr>
    </w:p>
    <w:sectPr w:rsidR="00BD5B9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23306" w:rsidRDefault="00623306" w:rsidP="00101953">
      <w:pPr>
        <w:spacing w:after="0" w:line="240" w:lineRule="auto"/>
      </w:pPr>
      <w:r>
        <w:separator/>
      </w:r>
    </w:p>
  </w:endnote>
  <w:endnote w:type="continuationSeparator" w:id="0">
    <w:p w:rsidR="00623306" w:rsidRDefault="00623306" w:rsidP="0010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1953" w:rsidRDefault="001019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1953" w:rsidRDefault="00101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23306" w:rsidRDefault="00623306" w:rsidP="00101953">
      <w:pPr>
        <w:spacing w:after="0" w:line="240" w:lineRule="auto"/>
      </w:pPr>
      <w:r>
        <w:separator/>
      </w:r>
    </w:p>
  </w:footnote>
  <w:footnote w:type="continuationSeparator" w:id="0">
    <w:p w:rsidR="00623306" w:rsidRDefault="00623306" w:rsidP="00101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90"/>
    <w:rsid w:val="00002673"/>
    <w:rsid w:val="00065454"/>
    <w:rsid w:val="000B0826"/>
    <w:rsid w:val="00101953"/>
    <w:rsid w:val="00144157"/>
    <w:rsid w:val="0016570D"/>
    <w:rsid w:val="00167A52"/>
    <w:rsid w:val="001A350E"/>
    <w:rsid w:val="001D14E4"/>
    <w:rsid w:val="001D2810"/>
    <w:rsid w:val="001F32D8"/>
    <w:rsid w:val="00263C2C"/>
    <w:rsid w:val="00290A09"/>
    <w:rsid w:val="002E4D06"/>
    <w:rsid w:val="00302006"/>
    <w:rsid w:val="003B7A24"/>
    <w:rsid w:val="003D1303"/>
    <w:rsid w:val="00453870"/>
    <w:rsid w:val="004539BD"/>
    <w:rsid w:val="004B3A45"/>
    <w:rsid w:val="004C58F0"/>
    <w:rsid w:val="0054254F"/>
    <w:rsid w:val="005656AE"/>
    <w:rsid w:val="005A21EA"/>
    <w:rsid w:val="005D754B"/>
    <w:rsid w:val="00623306"/>
    <w:rsid w:val="00643173"/>
    <w:rsid w:val="00665665"/>
    <w:rsid w:val="006F52E2"/>
    <w:rsid w:val="00710F30"/>
    <w:rsid w:val="0073799D"/>
    <w:rsid w:val="0075209E"/>
    <w:rsid w:val="00762694"/>
    <w:rsid w:val="007E2191"/>
    <w:rsid w:val="007F283E"/>
    <w:rsid w:val="008222BA"/>
    <w:rsid w:val="00824AE2"/>
    <w:rsid w:val="008252AD"/>
    <w:rsid w:val="00840849"/>
    <w:rsid w:val="0085570E"/>
    <w:rsid w:val="008C3D69"/>
    <w:rsid w:val="008F6DF5"/>
    <w:rsid w:val="00903648"/>
    <w:rsid w:val="00951BC1"/>
    <w:rsid w:val="0099483D"/>
    <w:rsid w:val="009A009D"/>
    <w:rsid w:val="009A403A"/>
    <w:rsid w:val="009F70FF"/>
    <w:rsid w:val="00A02C21"/>
    <w:rsid w:val="00A15AC5"/>
    <w:rsid w:val="00A67882"/>
    <w:rsid w:val="00AB0E05"/>
    <w:rsid w:val="00AD28F3"/>
    <w:rsid w:val="00AD290D"/>
    <w:rsid w:val="00B00544"/>
    <w:rsid w:val="00B20575"/>
    <w:rsid w:val="00B46312"/>
    <w:rsid w:val="00B85A33"/>
    <w:rsid w:val="00B9676E"/>
    <w:rsid w:val="00BD5B90"/>
    <w:rsid w:val="00C020F6"/>
    <w:rsid w:val="00C1088F"/>
    <w:rsid w:val="00C3491F"/>
    <w:rsid w:val="00C52D59"/>
    <w:rsid w:val="00C81E97"/>
    <w:rsid w:val="00C962AE"/>
    <w:rsid w:val="00D005DF"/>
    <w:rsid w:val="00D05564"/>
    <w:rsid w:val="00D15D3C"/>
    <w:rsid w:val="00D8177D"/>
    <w:rsid w:val="00D86C53"/>
    <w:rsid w:val="00D92D56"/>
    <w:rsid w:val="00DE62F2"/>
    <w:rsid w:val="00E17945"/>
    <w:rsid w:val="00E65248"/>
    <w:rsid w:val="00E80662"/>
    <w:rsid w:val="00EE3271"/>
    <w:rsid w:val="00EF735F"/>
    <w:rsid w:val="00F162A4"/>
    <w:rsid w:val="00F2349A"/>
    <w:rsid w:val="00F443A3"/>
    <w:rsid w:val="00F61DDF"/>
    <w:rsid w:val="00FC1595"/>
    <w:rsid w:val="00FD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6CCB91"/>
  <w15:chartTrackingRefBased/>
  <w15:docId w15:val="{C14E28F8-405B-4B78-8760-DE0CA66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53"/>
  </w:style>
  <w:style w:type="paragraph" w:styleId="Footer">
    <w:name w:val="footer"/>
    <w:basedOn w:val="Normal"/>
    <w:link w:val="Foot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6026B-ADC3-44CD-A6D9-DE0140B1A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2024-09-10T06:32:00Z</cp:lastPrinted>
  <dcterms:created xsi:type="dcterms:W3CDTF">2024-08-28T08:54:00Z</dcterms:created>
  <dcterms:modified xsi:type="dcterms:W3CDTF">2024-09-10T12:16:00Z</dcterms:modified>
</cp:coreProperties>
</file>